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A32EFF8">
      <w:pPr>
        <w:rPr>
          <w:rFonts w:eastAsia="微软雅黑"/>
        </w:rPr>
      </w:pPr>
      <w:bookmarkStart w:id="0" w:name="_GoBack"/>
      <w:bookmarkEnd w:id="0"/>
      <w:r>
        <w:rPr>
          <w:rFonts w:eastAsia="微软雅黑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-130810</wp:posOffset>
                </wp:positionV>
                <wp:extent cx="4919345" cy="424180"/>
                <wp:effectExtent l="0" t="0" r="33655" b="0"/>
                <wp:wrapNone/>
                <wp:docPr id="272" name="组合 2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9345" cy="424180"/>
                          <a:chOff x="0" y="0"/>
                          <a:chExt cx="4919520" cy="424202"/>
                        </a:xfrm>
                      </wpg:grpSpPr>
                      <wps:wsp xmlns:wps="http://schemas.microsoft.com/office/word/2010/wordprocessingShape">
                        <wps:cNvPr id="266" name="文本框 51"/>
                        <wps:cNvSpPr txBox="1">
                          <a:spLocks noChangeArrowheads="1"/>
                        </wps:cNvSpPr>
                        <wps:spPr bwMode="auto">
                          <a:xfrm>
                            <a:off x="296391" y="0"/>
                            <a:ext cx="1023620" cy="40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85858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5871"/>
                                  <w:sz w:val="32"/>
                                  <w:szCs w:val="26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8585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/>
                      </wps:wsp>
                      <wpg:grpSp>
                        <wpg:cNvPr id="270" name="组合 270"/>
                        <wpg:cNvGrpSpPr/>
                        <wpg:grpSpPr>
                          <a:xfrm>
                            <a:off x="0" y="88287"/>
                            <a:ext cx="4919520" cy="335915"/>
                            <a:chOff x="0" y="0"/>
                            <a:chExt cx="4919520" cy="335915"/>
                          </a:xfrm>
                        </wpg:grpSpPr>
                        <wpg:grpSp>
                          <wpg:cNvPr id="267" name="Group 250"/>
                          <wpg:cNvGrpSpPr/>
                          <wpg:grpSpPr>
                            <a:xfrm>
                              <a:off x="1254935" y="110358"/>
                              <a:ext cx="3664585" cy="116205"/>
                              <a:chOff x="6571" y="1734"/>
                              <a:chExt cx="5309" cy="168"/>
                            </a:xfr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268" name="Oval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71" y="1734"/>
                                <a:ext cx="168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3587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69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9" y="1824"/>
                                <a:ext cx="5141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43587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65" name="组合 265"/>
                          <wpg:cNvGrpSpPr/>
                          <wpg:grpSpPr>
                            <a:xfrm>
                              <a:off x="0" y="0"/>
                              <a:ext cx="335915" cy="335915"/>
                              <a:chOff x="0" y="0"/>
                              <a:chExt cx="335915" cy="335915"/>
                            </a:xfrm>
                          </wpg:grpSpPr>
                          <wps:wsp xmlns:wps="http://schemas.microsoft.com/office/word/2010/wordprocessingShape">
                            <wps:cNvPr id="271" name="Oval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359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3587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276" name="图片 27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5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531" y="31531"/>
                                <a:ext cx="273050" cy="273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87.35pt;height:33.4pt;margin-top:-10.3pt;margin-left:115.8pt;mso-height-relative:page;mso-width-relative:page;position:absolute;z-index:251741184" coordsize="4919520,424202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1" o:spid="_x0000_s1027" type="#_x0000_t202" style="width:1023620;height:408080;left:296391;position:absolute" coordsize="21600,21600" filled="f" stroked="f">
                  <o:lock v:ext="edit" aspectratio="f"/>
                  <v:textbox inset="7.2pt,3.6pt,7.2pt,3.6pt">
                    <w:txbxContent>
                      <w:p w14:paraId="4CBF3C63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85858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5871"/>
                            <w:sz w:val="32"/>
                            <w:szCs w:val="26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85858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_x0000_s1026" o:spid="_x0000_s1028" style="width:4919520;height:335915;position:absolute;top:88287" coordsize="4919520,335915">
                  <o:lock v:ext="edit" aspectratio="f"/>
                  <v:group id="Group 250" o:spid="_x0000_s1029" style="width:3664585;height:116205;left:1254935;position:absolute;top:110358" coordorigin="6571,1734" coordsize="5309,168">
                    <o:lock v:ext="edit" aspectratio="f"/>
                    <v:oval id="Oval 248" o:spid="_x0000_s1030" style="width:168;height:168;left:6571;position:absolute;top:1734" coordsize="21600,21600" filled="t" fillcolor="#435871" stroked="t" strokecolor="#595959">
                      <v:stroke joinstyle="round"/>
                      <o:lock v:ext="edit" aspectratio="f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9" o:spid="_x0000_s1031" type="#_x0000_t32" style="width:5141;height:0;left:6739;position:absolute;top:1824" coordsize="21600,21600" filled="t" stroked="t" strokecolor="#435871">
                      <v:stroke joinstyle="round"/>
                      <o:lock v:ext="edit" aspectratio="f"/>
                    </v:shape>
                  </v:group>
                  <v:group id="_x0000_s1026" o:spid="_x0000_s1032" style="width:335915;height:335915;position:absolute" coordsize="335915,335915">
                    <o:lock v:ext="edit" aspectratio="f"/>
                    <v:oval id="Oval 271" o:spid="_x0000_s1033" style="width:335915;height:335915;position:absolute" coordsize="21600,21600" filled="t" fillcolor="#435871" stroked="f">
                      <o:lock v:ext="edit" aspectratio="f"/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o:spid="_x0000_s1034" type="#_x0000_t75" style="width:273050;height:273050;left:31531;position:absolute;top:31531" coordsize="21600,21600" o:preferrelative="t" filled="f" stroked="f">
                      <v:imagedata r:id="rId5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-670560</wp:posOffset>
                </wp:positionV>
                <wp:extent cx="2694305" cy="401955"/>
                <wp:effectExtent l="0" t="0" r="0" b="0"/>
                <wp:wrapNone/>
                <wp:docPr id="6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35871"/>
                                <w:sz w:val="36"/>
                                <w:szCs w:val="44"/>
                                <w14:textFill>
                                  <w14:solidFill>
                                    <w14:srgbClr w14:val="435871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35871"/>
                                <w:sz w:val="36"/>
                                <w:szCs w:val="44"/>
                                <w14:textFill>
                                  <w14:solidFill>
                                    <w14:srgbClr w14:val="435871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5" type="#_x0000_t202" style="width:212.15pt;height:31.65pt;margin-top:-52.8pt;margin-left:287.7pt;mso-height-relative:page;mso-width-relative:page;position:absolute;z-index:251754496" coordsize="21600,21600" filled="f" stroked="f">
                <o:lock v:ext="edit" aspectratio="f"/>
                <v:textbox>
                  <w:txbxContent>
                    <w:p w14:paraId="5D870769">
                      <w:pPr>
                        <w:spacing w:line="460" w:lineRule="exact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435871"/>
                          <w:sz w:val="36"/>
                          <w:szCs w:val="44"/>
                          <w14:textFill>
                            <w14:solidFill>
                              <w14:srgbClr w14:val="435871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435871"/>
                          <w:sz w:val="36"/>
                          <w:szCs w:val="44"/>
                          <w14:textFill>
                            <w14:solidFill>
                              <w14:srgbClr w14:val="435871">
                                <w14:alpha w14:val="60000"/>
                              </w14:srgb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 w:hint="eastAsia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-529590</wp:posOffset>
            </wp:positionV>
            <wp:extent cx="1233170" cy="1726565"/>
            <wp:effectExtent l="0" t="0" r="5080" b="6985"/>
            <wp:wrapNone/>
            <wp:docPr id="6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726565"/>
                    </a:xfrm>
                    <a:prstGeom prst="rect">
                      <a:avLst/>
                    </a:prstGeom>
                    <a:noFill/>
                    <a:ln w="25400">
                      <a:noFill/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-556260</wp:posOffset>
                </wp:positionV>
                <wp:extent cx="1295400" cy="1782445"/>
                <wp:effectExtent l="0" t="0" r="0" b="8255"/>
                <wp:wrapNone/>
                <wp:docPr id="1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82445"/>
                        </a:xfrm>
                        <a:prstGeom prst="rect">
                          <a:avLst/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25" o:spid="_x0000_s1036" style="width:102pt;height:140.35pt;margin-top:-43.8pt;margin-left:-38.95pt;mso-height-relative:page;mso-width-relative:page;position:absolute;z-index:251747328" coordsize="21600,21600" filled="t" fillcolor="#435871" stroked="f">
                <o:lock v:ext="edit" aspectratio="f"/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-918210</wp:posOffset>
                </wp:positionV>
                <wp:extent cx="7672705" cy="10759440"/>
                <wp:effectExtent l="0" t="0" r="4445" b="381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04.15pt;height:847.2pt;margin-top:-72.3pt;margin-left:-92.9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-1042035</wp:posOffset>
                </wp:positionV>
                <wp:extent cx="2496820" cy="10815955"/>
                <wp:effectExtent l="0" t="0" r="0" b="4445"/>
                <wp:wrapNone/>
                <wp:docPr id="274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10815955"/>
                        </a:xfrm>
                        <a:prstGeom prst="rect">
                          <a:avLst/>
                        </a:prstGeom>
                        <a:solidFill>
                          <a:srgbClr val="EEECE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38" type="#_x0000_t202" style="width:196.6pt;height:851.65pt;margin-top:-82.05pt;margin-left:0;mso-height-relative:page;mso-position-horizontal-relative:page;mso-width-relative:page;position:absolute;z-index:251661312" coordsize="21600,21600" filled="t" fillcolor="#eeeced" stroked="f">
                <o:lock v:ext="edit" aspectratio="f"/>
                <v:textbox>
                  <w:txbxContent>
                    <w:p w14:paraId="16BB7D45"/>
                  </w:txbxContent>
                </v:textbox>
              </v:shape>
            </w:pict>
          </mc:Fallback>
        </mc:AlternateContent>
      </w:r>
    </w:p>
    <w:p w14:paraId="42FD14BC">
      <w:pPr>
        <w:rPr>
          <w:rFonts w:eastAsia="微软雅黑"/>
        </w:rPr>
      </w:pP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83185</wp:posOffset>
                </wp:positionV>
                <wp:extent cx="4787900" cy="853440"/>
                <wp:effectExtent l="0" t="0" r="0" b="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790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20XX.09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 20X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.06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科技大学管理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       市场营销（本科）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 数学、计算机软件应用等。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98" o:spid="_x0000_s1039" type="#_x0000_t202" style="width:377pt;height:67.2pt;margin-top:6.55pt;margin-left:118.05pt;mso-wrap-distance-bottom:0;mso-wrap-distance-left:9pt;mso-wrap-distance-right:9pt;mso-wrap-distance-top:0;position:absolute;v-text-anchor:top;z-index:251749376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 xml:space="preserve">20XX.09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 xml:space="preserve"> 20X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 xml:space="preserve">.06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>科技大学管理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35871"/>
                          <w:kern w:val="24"/>
                          <w:sz w:val="21"/>
                          <w:szCs w:val="21"/>
                        </w:rPr>
                        <w:t xml:space="preserve">       市场营销（本科）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主修课程：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基本会计、统计学、市场营销、国际市场营销、市场调查与预测、商业心理学、广告学、公共关系学、货币银行学、经济法、国际贸易、大学英语、经济 数学、计算机软件应用等。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C48FAA">
      <w:pPr>
        <w:rPr>
          <w:rFonts w:eastAsia="微软雅黑"/>
        </w:rPr>
      </w:pPr>
    </w:p>
    <w:p w14:paraId="450AD21C">
      <w:pPr>
        <w:rPr>
          <w:rFonts w:eastAsia="微软雅黑"/>
        </w:rPr>
      </w:pPr>
    </w:p>
    <w:p w14:paraId="2AC2687B">
      <w:pPr>
        <w:rPr>
          <w:rFonts w:eastAsia="微软雅黑"/>
        </w:rPr>
      </w:pPr>
    </w:p>
    <w:p w14:paraId="47288D73">
      <w:pPr>
        <w:rPr>
          <w:rFonts w:eastAsia="微软雅黑"/>
        </w:rPr>
      </w:pPr>
    </w:p>
    <w:p w14:paraId="59BCC875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175260</wp:posOffset>
                </wp:positionV>
                <wp:extent cx="1330960" cy="401955"/>
                <wp:effectExtent l="0" t="0" r="0" b="0"/>
                <wp:wrapNone/>
                <wp:docPr id="5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40" type="#_x0000_t202" style="width:104.8pt;height:31.65pt;margin-top:13.8pt;margin-left:-41.6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7C6807C5">
                      <w:pPr>
                        <w:spacing w:line="460" w:lineRule="exact"/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</w:p>
    <w:p w14:paraId="66720BAC">
      <w:pPr>
        <w:rPr>
          <w:rFonts w:eastAsia="微软雅黑"/>
        </w:rPr>
      </w:pPr>
    </w:p>
    <w:p w14:paraId="7837BA40">
      <w:pPr>
        <w:rPr>
          <w:rFonts w:eastAsia="微软雅黑"/>
        </w:rPr>
      </w:pPr>
      <w:r>
        <w:rPr>
          <w:rFonts w:eastAsia="微软雅黑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95250</wp:posOffset>
                </wp:positionV>
                <wp:extent cx="4919345" cy="427355"/>
                <wp:effectExtent l="0" t="0" r="33655" b="0"/>
                <wp:wrapNone/>
                <wp:docPr id="264" name="组合 2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9345" cy="427355"/>
                          <a:chOff x="0" y="0"/>
                          <a:chExt cx="4919520" cy="427355"/>
                        </a:xfrm>
                      </wpg:grpSpPr>
                      <wps:wsp xmlns:wps="http://schemas.microsoft.com/office/word/2010/wordprocessingShape">
                        <wps:cNvPr id="261" name="文本框 51"/>
                        <wps:cNvSpPr txBox="1">
                          <a:spLocks noChangeArrowheads="1"/>
                        </wps:cNvSpPr>
                        <wps:spPr bwMode="auto">
                          <a:xfrm>
                            <a:off x="296391" y="0"/>
                            <a:ext cx="1025324" cy="40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35871"/>
                                  <w:sz w:val="32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5871"/>
                                  <w:sz w:val="32"/>
                                  <w:szCs w:val="26"/>
                                </w:rPr>
                                <w:t xml:space="preserve">工作经历 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/>
                      </wps:wsp>
                      <wpg:grpSp>
                        <wpg:cNvPr id="263" name="组合 263"/>
                        <wpg:cNvGrpSpPr/>
                        <wpg:grpSpPr>
                          <a:xfrm>
                            <a:off x="0" y="91440"/>
                            <a:ext cx="4919520" cy="335915"/>
                            <a:chOff x="0" y="0"/>
                            <a:chExt cx="4919520" cy="335915"/>
                          </a:xfrm>
                        </wpg:grpSpPr>
                        <wpg:grpSp>
                          <wpg:cNvPr id="60" name="Group 251"/>
                          <wpg:cNvGrpSpPr/>
                          <wpg:grpSpPr>
                            <a:xfrm>
                              <a:off x="1254935" y="110359"/>
                              <a:ext cx="3664585" cy="116205"/>
                              <a:chOff x="6571" y="1734"/>
                              <a:chExt cx="5309" cy="168"/>
                            </a:xfr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61" name="Oval 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71" y="1734"/>
                                <a:ext cx="168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3587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62" name="AutoShape 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9" y="1824"/>
                                <a:ext cx="5141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43587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60" name="组合 260"/>
                          <wpg:cNvGrpSpPr/>
                          <wpg:grpSpPr>
                            <a:xfrm>
                              <a:off x="0" y="0"/>
                              <a:ext cx="335915" cy="335915"/>
                              <a:chOff x="0" y="0"/>
                              <a:chExt cx="335915" cy="335915"/>
                            </a:xfrm>
                          </wpg:grpSpPr>
                          <wps:wsp xmlns:wps="http://schemas.microsoft.com/office/word/2010/wordprocessingShape">
                            <wps:cNvPr id="259" name="Oval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359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3587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275" name="图片 27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0990" y="40990"/>
                                <a:ext cx="248285" cy="248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87.35pt;height:33.65pt;margin-top:7.5pt;margin-left:115.75pt;mso-height-relative:page;mso-width-relative:page;position:absolute;z-index:251739136" coordsize="4919520,427355">
                <o:lock v:ext="edit" aspectratio="f"/>
                <v:shape id="文本框 51" o:spid="_x0000_s1042" type="#_x0000_t202" style="width:1025324;height:400522;left:296391;position:absolute" coordsize="21600,21600" filled="f" stroked="f">
                  <o:lock v:ext="edit" aspectratio="f"/>
                  <v:textbox inset="7.2pt,3.6pt,7.2pt,3.6pt">
                    <w:txbxContent>
                      <w:p w14:paraId="190814E1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35871"/>
                            <w:sz w:val="32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5871"/>
                            <w:sz w:val="32"/>
                            <w:szCs w:val="26"/>
                          </w:rPr>
                          <w:t xml:space="preserve">工作经历 </w:t>
                        </w:r>
                      </w:p>
                    </w:txbxContent>
                  </v:textbox>
                </v:shape>
                <v:group id="_x0000_s1026" o:spid="_x0000_s1043" style="width:4919520;height:335915;position:absolute;top:91440" coordsize="4919520,335915">
                  <o:lock v:ext="edit" aspectratio="f"/>
                  <v:group id="Group 251" o:spid="_x0000_s1044" style="width:3664585;height:116205;left:1254935;position:absolute;top:110359" coordorigin="6571,1734" coordsize="5309,168">
                    <o:lock v:ext="edit" aspectratio="f"/>
                    <v:oval id="Oval 252" o:spid="_x0000_s1045" style="width:168;height:168;left:6571;position:absolute;top:1734" coordsize="21600,21600" filled="t" fillcolor="#435871" stroked="t" strokecolor="#595959">
                      <v:stroke joinstyle="round"/>
                      <o:lock v:ext="edit" aspectratio="f"/>
                    </v:oval>
                    <v:shape id="AutoShape 253" o:spid="_x0000_s1046" type="#_x0000_t32" style="width:5141;height:0;left:6739;position:absolute;top:1824" coordsize="21600,21600" filled="t" stroked="t" strokecolor="#435871">
                      <v:stroke joinstyle="round"/>
                      <o:lock v:ext="edit" aspectratio="f"/>
                    </v:shape>
                  </v:group>
                  <v:group id="_x0000_s1026" o:spid="_x0000_s1047" style="width:335915;height:335915;position:absolute" coordsize="335915,335915">
                    <o:lock v:ext="edit" aspectratio="f"/>
                    <v:oval id="Oval 216" o:spid="_x0000_s1048" style="width:335915;height:335915;position:absolute" coordsize="21600,21600" filled="t" fillcolor="#435871" stroked="f">
                      <o:lock v:ext="edit" aspectratio="f"/>
                    </v:oval>
                    <v:shape id="_x0000_s1026" o:spid="_x0000_s1049" type="#_x0000_t75" style="width:248285;height:248285;left:40990;position:absolute;top:40990" coordsize="21600,21600" o:preferrelative="t" filled="f" stroked="f">
                      <v:imagedata r:id="rId7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3A9D725">
      <w:pPr>
        <w:rPr>
          <w:rFonts w:eastAsia="微软雅黑"/>
        </w:rPr>
      </w:pPr>
    </w:p>
    <w:p w14:paraId="722D6D8B">
      <w:pPr>
        <w:rPr>
          <w:rFonts w:eastAsia="微软雅黑"/>
        </w:rPr>
      </w:pP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108585</wp:posOffset>
                </wp:positionV>
                <wp:extent cx="4782820" cy="4206240"/>
                <wp:effectExtent l="0" t="0" r="0" b="0"/>
                <wp:wrapNone/>
                <wp:docPr id="6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2820" cy="420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北京兴隆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贸易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有限公司       新媒体运营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 w:firstLineChars="0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负责运营公司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微信公众号等自媒体，参与活动选题和内容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、执行、出稿等活动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 w:firstLineChars="0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公司其他部门完成品牌推广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企业形象、媒体关系维护等媒介工作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 w:firstLineChars="0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负责推广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工作，增加和维护粉丝数，提高关注度和粉丝的活跃度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 w:firstLineChars="0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负责策划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并执行微信营销日常活动及跟踪维护，根据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用户人群发送各种微信内容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 w:firstLineChars="0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根据客户大数据进行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科学分析，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把握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目标人群的需求，调整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自媒体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平台内容建设，从阅读量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转发量等内容数据进行综合分析，针对顾客购买流程和消费心理进行精准营销和活动策划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 w:firstLineChars="0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公司官网全面改版，提升电脑端用户与移动端用户体验。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50" type="#_x0000_t202" style="width:376.6pt;height:331.2pt;margin-top:8.55pt;margin-left:118.05pt;mso-height-relative:page;mso-width-relative:page;position:absolute;z-index:251752448" coordsize="21600,21600" filled="f" stroked="f">
                <o:lock v:ext="edit" aspectratio="f"/>
                <v:textbox style="mso-fit-shape-to-text:t">
                  <w:txbxContent>
                    <w:p w14:paraId="1216D037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北京兴隆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贸易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有限公司       新媒体运营</w:t>
                      </w:r>
                    </w:p>
                    <w:p w14:paraId="27618911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4DDAEB8D"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 w:firstLineChars="0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负责运营公司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微信公众号等自媒体，参与活动选题和内容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、执行、出稿等活动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A3ED7E3"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 w:firstLineChars="0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公司其他部门完成品牌推广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企业形象、媒体关系维护等媒介工作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F0A5CFA"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 w:firstLineChars="0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负责推广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工作，增加和维护粉丝数，提高关注度和粉丝的活跃度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0CFED07"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 w:firstLineChars="0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负责策划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并执行微信营销日常活动及跟踪维护，根据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用户人群发送各种微信内容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A24C5D9"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 w:firstLineChars="0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根据客户大数据进行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科学分析，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把握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目标人群的需求，调整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自媒体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平台内容建设，从阅读量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转发量等内容数据进行综合分析，针对顾客购买流程和消费心理进行精准营销和活动策划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3B3C80B"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 w:firstLineChars="0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公司官网全面改版，提升电脑端用户与移动端用户体验。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236220</wp:posOffset>
                </wp:positionV>
                <wp:extent cx="2141220" cy="366395"/>
                <wp:effectExtent l="0" t="0" r="0" b="0"/>
                <wp:wrapNone/>
                <wp:docPr id="5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  <w:t>求职意向：运营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8"/>
                                <w:szCs w:val="28"/>
                              </w:rPr>
                              <w:t>专员</w:t>
                            </w:r>
                          </w:p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1" type="#_x0000_t202" style="width:168.6pt;height:28.85pt;margin-top:18.6pt;margin-left:-71.4pt;mso-height-relative:page;mso-width-relative:page;position:absolute;z-index:251732992" coordsize="21600,21600" filled="f" stroked="f">
                <o:lock v:ext="edit" aspectratio="f"/>
                <v:textbox>
                  <w:txbxContent>
                    <w:p w14:paraId="480D299A">
                      <w:pPr>
                        <w:spacing w:line="340" w:lineRule="exact"/>
                        <w:jc w:val="center"/>
                        <w:rPr>
                          <w:rFonts w:ascii="微软雅黑" w:eastAsia="微软雅黑" w:hAnsi="微软雅黑" w:cs="微软雅黑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  <w:t>求职意向：运营</w:t>
                      </w: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8"/>
                          <w:szCs w:val="28"/>
                        </w:rPr>
                        <w:t>专员</w:t>
                      </w:r>
                    </w:p>
                    <w:p w14:paraId="31D04258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197485</wp:posOffset>
                </wp:positionV>
                <wp:extent cx="2496820" cy="374650"/>
                <wp:effectExtent l="0" t="0" r="0" b="6350"/>
                <wp:wrapNone/>
                <wp:docPr id="5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374650"/>
                        </a:xfrm>
                        <a:prstGeom prst="rect">
                          <a:avLst/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25" o:spid="_x0000_s1052" style="width:196.6pt;height:29.5pt;margin-top:15.55pt;margin-left:-90pt;mso-height-relative:page;mso-width-relative:page;position:absolute;z-index:251730944" coordsize="21600,21600" filled="t" fillcolor="#435871" stroked="f">
                <o:lock v:ext="edit" aspectratio="f"/>
              </v:rect>
            </w:pict>
          </mc:Fallback>
        </mc:AlternateContent>
      </w:r>
    </w:p>
    <w:p w14:paraId="0EDD6A75">
      <w:pPr>
        <w:rPr>
          <w:rFonts w:eastAsia="微软雅黑"/>
        </w:rPr>
      </w:pPr>
    </w:p>
    <w:p w14:paraId="70173615">
      <w:pPr>
        <w:rPr>
          <w:rFonts w:eastAsia="微软雅黑"/>
        </w:rPr>
      </w:pPr>
    </w:p>
    <w:p w14:paraId="77F14BCA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105410</wp:posOffset>
                </wp:positionV>
                <wp:extent cx="2118995" cy="375285"/>
                <wp:effectExtent l="0" t="0" r="0" b="5715"/>
                <wp:wrapNone/>
                <wp:docPr id="5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899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eastAsia="微软雅黑" w:cs="迷你简平黑"/>
                                <w:b/>
                                <w:color w:val="43587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5871"/>
                                <w:sz w:val="28"/>
                                <w:szCs w:val="28"/>
                              </w:rPr>
                              <w:t>个人资料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358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35871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35871"/>
                                <w:sz w:val="24"/>
                              </w:rPr>
                              <w:t>onal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  <w:sz w:val="24"/>
                              </w:rPr>
                              <w:t xml:space="preserve"> I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35871"/>
                                <w:sz w:val="24"/>
                              </w:rPr>
                              <w:t>nfo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3" type="#_x0000_t202" style="width:166.85pt;height:29.55pt;margin-top:8.3pt;margin-left:-71.1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778993EF">
                      <w:pPr>
                        <w:spacing w:line="380" w:lineRule="exact"/>
                        <w:jc w:val="center"/>
                        <w:rPr>
                          <w:rFonts w:eastAsia="微软雅黑" w:cs="迷你简平黑"/>
                          <w:b/>
                          <w:color w:val="43587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5871"/>
                          <w:sz w:val="28"/>
                          <w:szCs w:val="28"/>
                        </w:rPr>
                        <w:t>个人资料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35871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  <w:sz w:val="24"/>
                        </w:rPr>
                        <w:t>P</w:t>
                      </w:r>
                      <w:r>
                        <w:rPr>
                          <w:rFonts w:ascii="微软雅黑" w:eastAsia="微软雅黑" w:hAnsi="微软雅黑" w:cs="微软雅黑"/>
                          <w:color w:val="435871"/>
                          <w:sz w:val="24"/>
                        </w:rPr>
                        <w:t>er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  <w:sz w:val="24"/>
                        </w:rPr>
                        <w:t>s</w:t>
                      </w:r>
                      <w:r>
                        <w:rPr>
                          <w:rFonts w:ascii="微软雅黑" w:eastAsia="微软雅黑" w:hAnsi="微软雅黑" w:cs="微软雅黑"/>
                          <w:color w:val="435871"/>
                          <w:sz w:val="24"/>
                        </w:rPr>
                        <w:t>onal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  <w:sz w:val="24"/>
                        </w:rPr>
                        <w:t xml:space="preserve"> I</w:t>
                      </w:r>
                      <w:r>
                        <w:rPr>
                          <w:rFonts w:ascii="微软雅黑" w:eastAsia="微软雅黑" w:hAnsi="微软雅黑" w:cs="微软雅黑"/>
                          <w:color w:val="435871"/>
                          <w:sz w:val="24"/>
                        </w:rPr>
                        <w:t>nfo</w:t>
                      </w:r>
                    </w:p>
                  </w:txbxContent>
                </v:textbox>
              </v:shape>
            </w:pict>
          </mc:Fallback>
        </mc:AlternateContent>
      </w:r>
    </w:p>
    <w:p w14:paraId="33C7F978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1132840</wp:posOffset>
                </wp:positionV>
                <wp:extent cx="1931035" cy="635"/>
                <wp:effectExtent l="0" t="0" r="31115" b="37465"/>
                <wp:wrapNone/>
                <wp:docPr id="44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54" style="mso-height-relative:page;mso-width-relative:page;position:absolute;z-index:251677696" from="-65.45pt,89.2pt" to="86.6pt,89.2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291465</wp:posOffset>
                </wp:positionV>
                <wp:extent cx="1931035" cy="635"/>
                <wp:effectExtent l="0" t="0" r="31115" b="37465"/>
                <wp:wrapNone/>
                <wp:docPr id="3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55" style="mso-height-relative:page;mso-width-relative:page;position:absolute;z-index:251671552" from="-65.45pt,22.95pt" to="86.6pt,23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219710</wp:posOffset>
                </wp:positionV>
                <wp:extent cx="793750" cy="1525905"/>
                <wp:effectExtent l="0" t="0" r="0" b="0"/>
                <wp:wrapNone/>
                <wp:docPr id="3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等线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等线" w:cs="微软雅黑" w:hint="eastAsia"/>
                                <w:color w:val="435871"/>
                              </w:rPr>
                              <w:t>生    日：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等线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等线" w:cs="微软雅黑" w:hint="eastAsia"/>
                                <w:color w:val="435871"/>
                              </w:rPr>
                              <w:t>性    别：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等线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等线" w:cs="微软雅黑" w:hint="eastAsia"/>
                                <w:color w:val="435871"/>
                              </w:rPr>
                              <w:t>籍    贯：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等线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等线" w:cs="微软雅黑" w:hint="eastAsia"/>
                                <w:color w:val="435871"/>
                              </w:rPr>
                              <w:t>政治面貌：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等线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等线" w:cs="微软雅黑" w:hint="eastAsia"/>
                                <w:color w:val="435871"/>
                              </w:rPr>
                              <w:t>专    业：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6" type="#_x0000_t202" style="width:62.5pt;height:120.15pt;margin-top:17.3pt;margin-left:-71.5pt;mso-height-relative:page;mso-width-relative:page;position:absolute;z-index:251667456" coordsize="21600,21600" filled="f" stroked="f">
                <o:lock v:ext="edit" aspectratio="f"/>
                <v:textbox inset="7.2pt,3.6pt,7.2pt,3.6pt">
                  <w:txbxContent>
                    <w:p w14:paraId="1BD851BA">
                      <w:pPr>
                        <w:spacing w:line="440" w:lineRule="exact"/>
                        <w:rPr>
                          <w:rFonts w:ascii="微软雅黑" w:eastAsia="微软雅黑" w:hAnsi="等线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等线" w:cs="微软雅黑" w:hint="eastAsia"/>
                          <w:color w:val="435871"/>
                        </w:rPr>
                        <w:t>生    日：</w:t>
                      </w:r>
                    </w:p>
                    <w:p w14:paraId="440E91C2">
                      <w:pPr>
                        <w:spacing w:line="440" w:lineRule="exact"/>
                        <w:rPr>
                          <w:rFonts w:ascii="微软雅黑" w:eastAsia="微软雅黑" w:hAnsi="等线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等线" w:cs="微软雅黑" w:hint="eastAsia"/>
                          <w:color w:val="435871"/>
                        </w:rPr>
                        <w:t>性    别：</w:t>
                      </w:r>
                    </w:p>
                    <w:p w14:paraId="2774310F">
                      <w:pPr>
                        <w:spacing w:line="440" w:lineRule="exact"/>
                        <w:rPr>
                          <w:rFonts w:ascii="微软雅黑" w:eastAsia="微软雅黑" w:hAnsi="等线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等线" w:cs="微软雅黑" w:hint="eastAsia"/>
                          <w:color w:val="435871"/>
                        </w:rPr>
                        <w:t>籍    贯：</w:t>
                      </w:r>
                    </w:p>
                    <w:p w14:paraId="016974BE">
                      <w:pPr>
                        <w:spacing w:line="440" w:lineRule="exact"/>
                        <w:rPr>
                          <w:rFonts w:ascii="微软雅黑" w:eastAsia="微软雅黑" w:hAnsi="等线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等线" w:cs="微软雅黑" w:hint="eastAsia"/>
                          <w:color w:val="435871"/>
                        </w:rPr>
                        <w:t>政治面貌：</w:t>
                      </w:r>
                    </w:p>
                    <w:p w14:paraId="76B2D676">
                      <w:pPr>
                        <w:spacing w:line="440" w:lineRule="exact"/>
                        <w:rPr>
                          <w:rFonts w:ascii="微软雅黑" w:eastAsia="微软雅黑" w:hAnsi="等线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等线" w:cs="微软雅黑" w:hint="eastAsia"/>
                          <w:color w:val="435871"/>
                        </w:rPr>
                        <w:t>专    业：</w:t>
                      </w:r>
                    </w:p>
                    <w:p w14:paraId="6802894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  <w:p w14:paraId="24284855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  <w:p w14:paraId="04C10A75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1425575</wp:posOffset>
                </wp:positionV>
                <wp:extent cx="1931035" cy="635"/>
                <wp:effectExtent l="0" t="0" r="31115" b="37465"/>
                <wp:wrapNone/>
                <wp:docPr id="35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57" style="mso-height-relative:page;mso-width-relative:page;position:absolute;z-index:251679744" from="-65.45pt,112.25pt" to="86.6pt,112.3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1706880</wp:posOffset>
                </wp:positionV>
                <wp:extent cx="1931035" cy="635"/>
                <wp:effectExtent l="0" t="0" r="31115" b="37465"/>
                <wp:wrapNone/>
                <wp:docPr id="34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58" style="mso-height-relative:page;mso-width-relative:page;position:absolute;z-index:251681792" from="-65.45pt,134.4pt" to="86.6pt,134.4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222250</wp:posOffset>
                </wp:positionV>
                <wp:extent cx="1172210" cy="1574800"/>
                <wp:effectExtent l="0" t="0" r="0" b="0"/>
                <wp:wrapNone/>
                <wp:docPr id="3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1999.9.9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女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北京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中共党员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市场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  <w:t>营销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59" type="#_x0000_t202" style="width:92.3pt;height:124pt;margin-top:17.5pt;margin-left:-2.95pt;mso-height-relative:page;mso-width-relative:page;position:absolute;z-index:251669504" coordsize="21600,21600" filled="f" stroked="f">
                <o:lock v:ext="edit" aspectratio="f"/>
                <v:textbox inset="7.2pt,3.6pt,7.2pt,3.6pt">
                  <w:txbxContent>
                    <w:p w14:paraId="5B1D1A1D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1999.9.9</w:t>
                      </w:r>
                    </w:p>
                    <w:p w14:paraId="089255C8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女</w:t>
                      </w:r>
                    </w:p>
                    <w:p w14:paraId="0FF129BE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北京</w:t>
                      </w:r>
                    </w:p>
                    <w:p w14:paraId="102FF95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中共党员</w:t>
                      </w:r>
                    </w:p>
                    <w:p w14:paraId="4A6AD8FD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市场</w:t>
                      </w:r>
                      <w:r>
                        <w:rPr>
                          <w:rFonts w:ascii="微软雅黑" w:eastAsia="微软雅黑" w:hAnsi="微软雅黑" w:cs="微软雅黑"/>
                          <w:color w:val="435871"/>
                        </w:rPr>
                        <w:t>营销</w:t>
                      </w:r>
                    </w:p>
                    <w:p w14:paraId="57D3B22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  <w:p w14:paraId="18DD548F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  <w:p w14:paraId="59D592D8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C1964">
      <w:pPr>
        <w:rPr>
          <w:rFonts w:eastAsia="微软雅黑"/>
        </w:rPr>
      </w:pPr>
    </w:p>
    <w:p w14:paraId="029B3A35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179705</wp:posOffset>
                </wp:positionV>
                <wp:extent cx="1931035" cy="635"/>
                <wp:effectExtent l="0" t="0" r="31115" b="37465"/>
                <wp:wrapNone/>
                <wp:docPr id="3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60" style="mso-height-relative:page;mso-width-relative:page;position:absolute;z-index:251673600" from="-65.45pt,14.15pt" to="86.6pt,14.2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</w:p>
    <w:p w14:paraId="65C77F4F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257810</wp:posOffset>
                </wp:positionV>
                <wp:extent cx="1931035" cy="635"/>
                <wp:effectExtent l="0" t="0" r="31115" b="37465"/>
                <wp:wrapNone/>
                <wp:docPr id="31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61" style="mso-height-relative:page;mso-width-relative:page;position:absolute;z-index:251675648" from="-65.45pt,20.3pt" to="86.6pt,20.3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</w:p>
    <w:p w14:paraId="680ABF22">
      <w:pPr>
        <w:rPr>
          <w:rFonts w:eastAsia="微软雅黑"/>
        </w:rPr>
      </w:pPr>
    </w:p>
    <w:p w14:paraId="558D2AD6">
      <w:pPr>
        <w:rPr>
          <w:rFonts w:eastAsia="微软雅黑"/>
        </w:rPr>
      </w:pPr>
    </w:p>
    <w:p w14:paraId="29948496">
      <w:pPr>
        <w:rPr>
          <w:rFonts w:eastAsia="微软雅黑"/>
        </w:rPr>
      </w:pPr>
    </w:p>
    <w:p w14:paraId="2DB0374E">
      <w:pPr>
        <w:rPr>
          <w:rFonts w:eastAsia="微软雅黑"/>
        </w:rPr>
      </w:pPr>
    </w:p>
    <w:p w14:paraId="55A91C40">
      <w:pPr>
        <w:rPr>
          <w:rFonts w:eastAsia="微软雅黑"/>
        </w:rPr>
      </w:pPr>
    </w:p>
    <w:p w14:paraId="5B0EAA22">
      <w:pPr>
        <w:rPr>
          <w:rFonts w:eastAsia="微软雅黑"/>
        </w:rPr>
      </w:pPr>
    </w:p>
    <w:p w14:paraId="1909A160">
      <w:pPr>
        <w:rPr>
          <w:rFonts w:eastAsia="微软雅黑"/>
        </w:rPr>
      </w:pPr>
    </w:p>
    <w:p w14:paraId="466C2B00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-930275</wp:posOffset>
                </wp:positionH>
                <wp:positionV relativeFrom="paragraph">
                  <wp:posOffset>131445</wp:posOffset>
                </wp:positionV>
                <wp:extent cx="2130425" cy="375285"/>
                <wp:effectExtent l="0" t="0" r="0" b="5715"/>
                <wp:wrapNone/>
                <wp:docPr id="2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042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3587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5871"/>
                                <w:sz w:val="28"/>
                                <w:szCs w:val="28"/>
                              </w:rPr>
                              <w:t xml:space="preserve">联系方式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3587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435871"/>
                                <w:sz w:val="24"/>
                              </w:rPr>
                              <w:t>ontact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35871"/>
                                <w:sz w:val="24"/>
                              </w:rPr>
                              <w:t xml:space="preserve"> I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435871"/>
                                <w:sz w:val="24"/>
                              </w:rPr>
                              <w:t>nfo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62" type="#_x0000_t202" style="width:167.75pt;height:29.55pt;margin-top:10.35pt;margin-left:-73.25pt;mso-height-relative:page;mso-width-relative:page;position:absolute;z-index:251683840" coordsize="21600,21600" filled="f" stroked="f">
                <v:stroke joinstyle="miter"/>
                <o:lock v:ext="edit" aspectratio="f"/>
                <v:textbox>
                  <w:txbxContent>
                    <w:p w14:paraId="5805E30F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43587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5871"/>
                          <w:sz w:val="28"/>
                          <w:szCs w:val="28"/>
                        </w:rPr>
                        <w:t xml:space="preserve">联系方式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35871"/>
                          <w:sz w:val="24"/>
                        </w:rPr>
                        <w:t>C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435871"/>
                          <w:sz w:val="24"/>
                        </w:rPr>
                        <w:t>ontact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35871"/>
                          <w:sz w:val="24"/>
                        </w:rPr>
                        <w:t xml:space="preserve"> I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435871"/>
                          <w:sz w:val="24"/>
                        </w:rPr>
                        <w:t>nfo</w:t>
                      </w:r>
                    </w:p>
                  </w:txbxContent>
                </v:textbox>
              </v:shape>
            </w:pict>
          </mc:Fallback>
        </mc:AlternateContent>
      </w:r>
    </w:p>
    <w:p w14:paraId="5822FB60">
      <w:pPr>
        <w:rPr>
          <w:rFonts w:eastAsia="微软雅黑"/>
        </w:rPr>
      </w:pPr>
      <w:r>
        <w:rPr>
          <w:rFonts w:eastAsia="微软雅黑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115570</wp:posOffset>
                </wp:positionV>
                <wp:extent cx="4919345" cy="444500"/>
                <wp:effectExtent l="0" t="0" r="33655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9345" cy="444500"/>
                          <a:chOff x="0" y="0"/>
                          <a:chExt cx="4919345" cy="445097"/>
                        </a:xfrm>
                      </wpg:grpSpPr>
                      <wps:wsp xmlns:wps="http://schemas.microsoft.com/office/word/2010/wordprocessingShape">
                        <wps:cNvPr id="30" name="文本框 51"/>
                        <wps:cNvSpPr txBox="1">
                          <a:spLocks noChangeArrowheads="1"/>
                        </wps:cNvSpPr>
                        <wps:spPr bwMode="auto">
                          <a:xfrm>
                            <a:off x="293427" y="0"/>
                            <a:ext cx="1027430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35871"/>
                                  <w:sz w:val="32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5871"/>
                                  <w:sz w:val="32"/>
                                  <w:szCs w:val="26"/>
                                </w:rPr>
                                <w:t xml:space="preserve">荣誉证书 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/>
                      </wps:wsp>
                      <wpg:grpSp>
                        <wpg:cNvPr id="258" name="组合 258"/>
                        <wpg:cNvGrpSpPr/>
                        <wpg:grpSpPr>
                          <a:xfrm>
                            <a:off x="0" y="109182"/>
                            <a:ext cx="4919345" cy="335915"/>
                            <a:chOff x="0" y="0"/>
                            <a:chExt cx="4919051" cy="335915"/>
                          </a:xfrm>
                        </wpg:grpSpPr>
                        <wpg:grpSp>
                          <wpg:cNvPr id="63" name="组合 63"/>
                          <wpg:cNvGrpSpPr/>
                          <wpg:grpSpPr>
                            <a:xfrm>
                              <a:off x="0" y="0"/>
                              <a:ext cx="335915" cy="335915"/>
                              <a:chOff x="0" y="0"/>
                              <a:chExt cx="335915" cy="335915"/>
                            </a:xfrm>
                          </wpg:grpSpPr>
                          <wps:wsp xmlns:wps="http://schemas.microsoft.com/office/word/2010/wordprocessingShape">
                            <wps:cNvPr id="256" name="Oval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359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3587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257" name="Picture 241" descr="证书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5342" y="45342"/>
                                <a:ext cx="23749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27" name="Group 254"/>
                          <wpg:cNvGrpSpPr/>
                          <wpg:grpSpPr>
                            <a:xfrm>
                              <a:off x="1254466" y="98242"/>
                              <a:ext cx="3664585" cy="116205"/>
                              <a:chOff x="6571" y="1734"/>
                              <a:chExt cx="5309" cy="168"/>
                            </a:xfr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28" name="Oval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71" y="1734"/>
                                <a:ext cx="168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3587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9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9" y="1824"/>
                                <a:ext cx="5141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43587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387.35pt;height:35pt;margin-top:9.1pt;margin-left:116.05pt;mso-height-relative:page;mso-width-relative:page;position:absolute;z-index:251735040" coordsize="4919345,445097">
                <o:lock v:ext="edit" aspectratio="f"/>
                <v:shape id="文本框 51" o:spid="_x0000_s1064" type="#_x0000_t202" style="width:1027430;height:415925;left:293427;position:absolute" coordsize="21600,21600" filled="f" stroked="f">
                  <o:lock v:ext="edit" aspectratio="f"/>
                  <v:textbox inset="7.2pt,3.6pt,7.2pt,3.6pt">
                    <w:txbxContent>
                      <w:p w14:paraId="773DCA99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35871"/>
                            <w:sz w:val="32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5871"/>
                            <w:sz w:val="32"/>
                            <w:szCs w:val="26"/>
                          </w:rPr>
                          <w:t xml:space="preserve">荣誉证书 </w:t>
                        </w:r>
                      </w:p>
                    </w:txbxContent>
                  </v:textbox>
                </v:shape>
                <v:group id="_x0000_s1026" o:spid="_x0000_s1065" style="width:4919345;height:335915;position:absolute;top:109182" coordsize="4919051,335915">
                  <o:lock v:ext="edit" aspectratio="f"/>
                  <v:group id="_x0000_s1026" o:spid="_x0000_s1066" style="width:335915;height:335915;position:absolute" coordsize="335915,335915">
                    <o:lock v:ext="edit" aspectratio="f"/>
                    <v:oval id="Oval 219" o:spid="_x0000_s1067" style="width:335915;height:335915;position:absolute" coordsize="21600,21600" filled="t" fillcolor="#435871" stroked="f">
                      <o:lock v:ext="edit" aspectratio="f"/>
                    </v:oval>
                    <v:shape id="Picture 241" o:spid="_x0000_s1068" type="#_x0000_t75" alt="证书" style="width:237490;height:237490;left:45342;position:absolute;top:45342" coordsize="21600,21600" o:preferrelative="t" filled="f" stroked="f">
                      <v:imagedata r:id="rId8" o:title=""/>
                      <o:lock v:ext="edit" aspectratio="t"/>
                    </v:shape>
                  </v:group>
                  <v:group id="Group 254" o:spid="_x0000_s1069" style="width:3664585;height:116205;left:1254466;position:absolute;top:98242" coordorigin="6571,1734" coordsize="5309,168">
                    <o:lock v:ext="edit" aspectratio="f"/>
                    <v:oval id="Oval 255" o:spid="_x0000_s1070" style="width:168;height:168;left:6571;position:absolute;top:1734" coordsize="21600,21600" filled="t" fillcolor="#435871" stroked="t" strokecolor="#595959">
                      <v:stroke joinstyle="round"/>
                      <o:lock v:ext="edit" aspectratio="f"/>
                    </v:oval>
                    <v:shape id="AutoShape 256" o:spid="_x0000_s1071" type="#_x0000_t32" style="width:5141;height:0;left:6739;position:absolute;top:1824" coordsize="21600,21600" filled="t" stroked="t" strokecolor="#435871">
                      <v:stroke joinstyle="round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241935</wp:posOffset>
                </wp:positionV>
                <wp:extent cx="793750" cy="1054735"/>
                <wp:effectExtent l="0" t="0" r="0" b="0"/>
                <wp:wrapNone/>
                <wp:docPr id="2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105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手    机：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邮    箱：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地    址：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72" type="#_x0000_t202" style="width:62.5pt;height:83.05pt;margin-top:19.05pt;margin-left:-71.95pt;mso-height-relative:page;mso-width-relative:page;position:absolute;z-index:251685888" coordsize="21600,21600" filled="f" stroked="f">
                <o:lock v:ext="edit" aspectratio="f"/>
                <v:textbox inset="7.2pt,3.6pt,7.2pt,3.6pt">
                  <w:txbxContent>
                    <w:p w14:paraId="1DD1D865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手    机：</w:t>
                      </w:r>
                    </w:p>
                    <w:p w14:paraId="1264C872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邮    箱：</w:t>
                      </w:r>
                    </w:p>
                    <w:p w14:paraId="492DF6AB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地    址：</w:t>
                      </w:r>
                    </w:p>
                    <w:p w14:paraId="35EB6F3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  <w:p w14:paraId="6F9A4710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244475</wp:posOffset>
                </wp:positionV>
                <wp:extent cx="1447800" cy="960120"/>
                <wp:effectExtent l="0" t="0" r="0" b="0"/>
                <wp:wrapNone/>
                <wp:docPr id="4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138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  <w:t>-9999-9999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123456@qq.com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北京市朝阳区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73" type="#_x0000_t202" style="width:114pt;height:75.6pt;margin-top:19.25pt;margin-left:-3.4pt;mso-height-relative:page;mso-width-relative:page;position:absolute;z-index:251687936" coordsize="21600,21600" filled="f" stroked="f">
                <o:lock v:ext="edit" aspectratio="f"/>
                <v:textbox inset="7.2pt,3.6pt,7.2pt,3.6pt">
                  <w:txbxContent>
                    <w:p w14:paraId="22279163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138</w:t>
                      </w:r>
                      <w:r>
                        <w:rPr>
                          <w:rFonts w:ascii="微软雅黑" w:eastAsia="微软雅黑" w:hAnsi="微软雅黑" w:cs="微软雅黑"/>
                          <w:color w:val="435871"/>
                        </w:rPr>
                        <w:t>-9999-9999</w:t>
                      </w:r>
                    </w:p>
                    <w:p w14:paraId="7BB6291F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123456@qq.com</w:t>
                      </w:r>
                    </w:p>
                    <w:p w14:paraId="15DA11BB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北京市朝阳区</w:t>
                      </w:r>
                    </w:p>
                    <w:p w14:paraId="7FD64E27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E3501C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676275</wp:posOffset>
                </wp:positionV>
                <wp:extent cx="1931035" cy="635"/>
                <wp:effectExtent l="0" t="0" r="31115" b="3746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4" style="mso-height-relative:page;mso-width-relative:page;position:absolute;z-index:251694080" from="-66.55pt,53.25pt" to="85.5pt,53.3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115570</wp:posOffset>
                </wp:positionV>
                <wp:extent cx="1931035" cy="635"/>
                <wp:effectExtent l="0" t="0" r="31115" b="3746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5" style="mso-height-relative:page;mso-width-relative:page;position:absolute;z-index:251689984" from="-66.55pt,9.1pt" to="85.5pt,9.1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400050</wp:posOffset>
                </wp:positionV>
                <wp:extent cx="1931035" cy="635"/>
                <wp:effectExtent l="0" t="0" r="31115" b="3746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6" style="mso-height-relative:page;mso-width-relative:page;position:absolute;z-index:251692032" from="-66.55pt,31.5pt" to="85.5pt,31.5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992505</wp:posOffset>
                </wp:positionV>
                <wp:extent cx="1931035" cy="635"/>
                <wp:effectExtent l="0" t="0" r="12065" b="37465"/>
                <wp:wrapNone/>
                <wp:docPr id="24" name="直线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03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线 94" o:spid="_x0000_s1077" type="#_x0000_t34" style="width:152.05pt;height:0.05pt;margin-top:78.15pt;margin-left:-66.55pt;mso-height-relative:page;mso-width-relative:page;position:absolute;z-index:251696128" coordsize="21600,21600" adj="10796" filled="f" stroked="t" strokecolor="#bfbfbf">
                <v:stroke joinstyle="miter"/>
                <o:lock v:ext="edit" aspectratio="f"/>
              </v:shape>
            </w:pict>
          </mc:Fallback>
        </mc:AlternateContent>
      </w:r>
    </w:p>
    <w:p w14:paraId="6859C3E2">
      <w:pPr>
        <w:rPr>
          <w:rFonts w:eastAsia="微软雅黑"/>
        </w:rPr>
      </w:pP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144780</wp:posOffset>
                </wp:positionV>
                <wp:extent cx="4782820" cy="11334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282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专业证书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大学英语CET-6、普通话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二甲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校级辩论大赛“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金牌辩手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称号、熟悉营销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推广方式与渠道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全国计算机二级、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WPS、OFFICE办公软件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学校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color w:val="435871"/>
                                <w:kern w:val="24"/>
                                <w:sz w:val="21"/>
                                <w:szCs w:val="21"/>
                              </w:rPr>
                              <w:t>荣誉：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校级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优秀社团干部、校二等奖学金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376.6pt;height:89.25pt;margin-top:11.4pt;margin-left:118.05pt;mso-height-relative:page;mso-width-relative:page;position:absolute;z-index:251760640" coordsize="21600,21600" filled="f" stroked="f" strokeweight="0.5pt">
                <o:lock v:ext="edit" aspectratio="f"/>
                <v:textbox>
                  <w:txbxContent>
                    <w:p w14:paraId="39E46BB4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专业证书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35871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大学英语CET-6、普通话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二甲</w:t>
                      </w:r>
                    </w:p>
                    <w:p w14:paraId="44C70054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cstheme="minorBidi"/>
                          <w:color w:val="435871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校级辩论大赛“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金牌辩手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称号、熟悉营销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推广方式与渠道</w:t>
                      </w:r>
                    </w:p>
                    <w:p w14:paraId="079AE8D7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35871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全国计算机二级、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WPS、OFFICE办公软件</w:t>
                      </w:r>
                    </w:p>
                    <w:p w14:paraId="67888AA8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学校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color w:val="435871"/>
                          <w:kern w:val="24"/>
                          <w:sz w:val="21"/>
                          <w:szCs w:val="21"/>
                        </w:rPr>
                        <w:t>荣誉：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校级</w:t>
                      </w:r>
                      <w:r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优秀社团干部、校二等奖学金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2次</w:t>
                      </w:r>
                    </w:p>
                  </w:txbxContent>
                </v:textbox>
              </v:shape>
            </w:pict>
          </mc:Fallback>
        </mc:AlternateContent>
      </w:r>
    </w:p>
    <w:p w14:paraId="129A103A">
      <w:pPr>
        <w:rPr>
          <w:rFonts w:eastAsia="微软雅黑"/>
        </w:rPr>
      </w:pPr>
    </w:p>
    <w:p w14:paraId="08C75B82">
      <w:pPr>
        <w:rPr>
          <w:rFonts w:eastAsia="微软雅黑"/>
        </w:rPr>
      </w:pPr>
    </w:p>
    <w:p w14:paraId="7F8D1998">
      <w:pPr>
        <w:rPr>
          <w:rFonts w:eastAsia="微软雅黑"/>
        </w:rPr>
      </w:pPr>
    </w:p>
    <w:p w14:paraId="2F1C1CB9">
      <w:pPr>
        <w:rPr>
          <w:rFonts w:eastAsia="微软雅黑"/>
        </w:rPr>
      </w:pPr>
    </w:p>
    <w:p w14:paraId="5FF0B1BC">
      <w:pPr>
        <w:rPr>
          <w:rFonts w:eastAsia="微软雅黑"/>
        </w:rPr>
      </w:pPr>
    </w:p>
    <w:p w14:paraId="6A82FA87">
      <w:pPr>
        <w:rPr>
          <w:rFonts w:eastAsia="微软雅黑"/>
        </w:rPr>
      </w:pPr>
      <w:r>
        <w:rPr>
          <w:rFonts w:eastAsia="微软雅黑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103505</wp:posOffset>
                </wp:positionV>
                <wp:extent cx="4919345" cy="415290"/>
                <wp:effectExtent l="0" t="0" r="33655" b="38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9345" cy="415290"/>
                          <a:chOff x="0" y="0"/>
                          <a:chExt cx="4919583" cy="415695"/>
                        </a:xfrm>
                      </wpg:grpSpPr>
                      <wps:wsp xmlns:wps="http://schemas.microsoft.com/office/word/2010/wordprocessingShape">
                        <wps:cNvPr id="9" name="文本框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0991" y="0"/>
                            <a:ext cx="1027160" cy="41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35871"/>
                                  <w:sz w:val="32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35871"/>
                                  <w:sz w:val="32"/>
                                  <w:szCs w:val="26"/>
                                </w:rPr>
                                <w:t xml:space="preserve">自我评价 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/>
                      </wps:wsp>
                      <wps:wsp xmlns:wps="http://schemas.microsoft.com/office/word/2010/wordprocessingShape">
                        <wps:cNvPr id="11" name="Oval 222"/>
                        <wps:cNvSpPr>
                          <a:spLocks noChangeArrowheads="1"/>
                        </wps:cNvSpPr>
                        <wps:spPr bwMode="auto">
                          <a:xfrm>
                            <a:off x="0" y="79780"/>
                            <a:ext cx="335915" cy="335915"/>
                          </a:xfrm>
                          <a:prstGeom prst="ellipse">
                            <a:avLst/>
                          </a:prstGeom>
                          <a:solidFill>
                            <a:srgbClr val="4358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" name="Picture 243" descr="评价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301" y="11967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Group 260"/>
                        <wpg:cNvGrpSpPr/>
                        <wpg:grpSpPr>
                          <a:xfrm>
                            <a:off x="1254998" y="187176"/>
                            <a:ext cx="3664585" cy="116205"/>
                            <a:chOff x="6571" y="1734"/>
                            <a:chExt cx="5309" cy="168"/>
                          </a:xfr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14" name="Oval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1" y="1734"/>
                              <a:ext cx="168" cy="168"/>
                            </a:xfrm>
                            <a:prstGeom prst="ellipse">
                              <a:avLst/>
                            </a:prstGeom>
                            <a:solidFill>
                              <a:srgbClr val="435871"/>
                            </a:solidFill>
                            <a:ln w="952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" name="AutoShap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39" y="1824"/>
                              <a:ext cx="5141" cy="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rgbClr val="435871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387.35pt;height:32.7pt;margin-top:8.15pt;margin-left:116pt;mso-height-relative:page;mso-width-relative:page;position:absolute;z-index:251737088" coordsize="4919583,415695">
                <o:lock v:ext="edit" aspectratio="f"/>
                <v:shape id="文本框 51" o:spid="_x0000_s1080" type="#_x0000_t202" style="width:1027160;height:411485;left:280991;position:absolute" coordsize="21600,21600" filled="f" stroked="f">
                  <o:lock v:ext="edit" aspectratio="f"/>
                  <v:textbox inset="7.2pt,3.6pt,7.2pt,3.6pt">
                    <w:txbxContent>
                      <w:p w14:paraId="3E95A141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35871"/>
                            <w:sz w:val="32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35871"/>
                            <w:sz w:val="32"/>
                            <w:szCs w:val="26"/>
                          </w:rPr>
                          <w:t xml:space="preserve">自我评价 </w:t>
                        </w:r>
                      </w:p>
                    </w:txbxContent>
                  </v:textbox>
                </v:shape>
                <v:oval id="Oval 222" o:spid="_x0000_s1081" style="width:335915;height:335915;position:absolute;top:79780" coordsize="21600,21600" filled="t" fillcolor="#435871" stroked="f">
                  <o:lock v:ext="edit" aspectratio="f"/>
                </v:oval>
                <v:shape id="Picture 243" o:spid="_x0000_s1082" type="#_x0000_t75" alt="评价" style="width:237490;height:237490;left:58301;position:absolute;top:119670" coordsize="21600,21600" o:preferrelative="t" filled="f" stroked="f">
                  <v:imagedata r:id="rId9" o:title=""/>
                  <o:lock v:ext="edit" aspectratio="t"/>
                </v:shape>
                <v:group id="Group 260" o:spid="_x0000_s1083" style="width:3664585;height:116205;left:1254998;position:absolute;top:187176" coordorigin="6571,1734" coordsize="5309,168">
                  <o:lock v:ext="edit" aspectratio="f"/>
                  <v:oval id="Oval 261" o:spid="_x0000_s1084" style="width:168;height:168;left:6571;position:absolute;top:1734" coordsize="21600,21600" filled="t" fillcolor="#435871" stroked="t" strokecolor="#595959">
                    <v:stroke joinstyle="round"/>
                    <o:lock v:ext="edit" aspectratio="f"/>
                  </v:oval>
                  <v:shape id="AutoShape 262" o:spid="_x0000_s1085" type="#_x0000_t32" style="width:5141;height:0;left:6739;position:absolute;top:1824" coordsize="21600,21600" filled="t" stroked="t" strokecolor="#435871">
                    <v:stroke joinstyle="round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-986155</wp:posOffset>
                </wp:positionH>
                <wp:positionV relativeFrom="paragraph">
                  <wp:posOffset>141605</wp:posOffset>
                </wp:positionV>
                <wp:extent cx="2131695" cy="394335"/>
                <wp:effectExtent l="0" t="0" r="0" b="5715"/>
                <wp:wrapNone/>
                <wp:docPr id="4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1695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3587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5871"/>
                                <w:sz w:val="28"/>
                                <w:szCs w:val="28"/>
                              </w:rPr>
                              <w:t xml:space="preserve">工作技能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435871"/>
                                <w:sz w:val="24"/>
                              </w:rPr>
                              <w:t>Work Skills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86" type="#_x0000_t202" style="width:167.85pt;height:31.05pt;margin-top:11.15pt;margin-left:-77.6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6610032E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43587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5871"/>
                          <w:sz w:val="28"/>
                          <w:szCs w:val="28"/>
                        </w:rPr>
                        <w:t xml:space="preserve">工作技能 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435871"/>
                          <w:sz w:val="24"/>
                        </w:rPr>
                        <w:t>Work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5CEC0ECF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280035</wp:posOffset>
                </wp:positionV>
                <wp:extent cx="1931035" cy="635"/>
                <wp:effectExtent l="0" t="0" r="31115" b="3746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3103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7" style="mso-height-relative:page;mso-width-relative:page;position:absolute;z-index:251704320" from="-66.4pt,22.05pt" to="85.65pt,22.1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leftMargin">
                  <wp:posOffset>228600</wp:posOffset>
                </wp:positionH>
                <wp:positionV relativeFrom="paragraph">
                  <wp:posOffset>259715</wp:posOffset>
                </wp:positionV>
                <wp:extent cx="899160" cy="1759585"/>
                <wp:effectExtent l="0" t="0" r="0" b="0"/>
                <wp:wrapNone/>
                <wp:docPr id="49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75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组织管理：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合作谈判：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</w:rPr>
                              <w:t>沟通技巧：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  <w:szCs w:val="21"/>
                              </w:rPr>
                              <w:t>英语水平：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  <w:szCs w:val="21"/>
                              </w:rPr>
                              <w:t>网络销售：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5871"/>
                                <w:szCs w:val="21"/>
                              </w:rPr>
                              <w:t>办公软件：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35871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88" type="#_x0000_t202" style="width:70.8pt;height:138.55pt;margin-top:638.45pt;margin-left:18pt;mso-height-relative:page;mso-position-horizontal-relative:page;mso-position-vertical-relative:page;mso-width-relative:page;position:absolute;z-index:251700224" coordsize="21600,21600" filled="f" stroked="f">
                <o:lock v:ext="edit" aspectratio="f"/>
                <v:textbox inset="7.2pt,3.6pt,7.2pt,3.6pt">
                  <w:txbxContent>
                    <w:p w14:paraId="404B675B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组织管理：</w:t>
                      </w:r>
                    </w:p>
                    <w:p w14:paraId="44E67885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合作谈判：</w:t>
                      </w:r>
                    </w:p>
                    <w:p w14:paraId="608999EE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</w:rPr>
                        <w:t>沟通技巧：</w:t>
                      </w:r>
                    </w:p>
                    <w:p w14:paraId="5A0D286E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  <w:szCs w:val="21"/>
                        </w:rPr>
                        <w:t>英语水平：</w:t>
                      </w:r>
                    </w:p>
                    <w:p w14:paraId="7D802B4F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  <w:szCs w:val="21"/>
                        </w:rPr>
                        <w:t>网络销售：</w:t>
                      </w:r>
                    </w:p>
                    <w:p w14:paraId="0B293E26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5871"/>
                          <w:szCs w:val="21"/>
                        </w:rPr>
                        <w:t>办公软件：</w:t>
                      </w:r>
                    </w:p>
                    <w:p w14:paraId="37C4F4E8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  <w:p w14:paraId="3E124CB4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3587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5007C">
      <w:pPr>
        <w:rPr>
          <w:rFonts w:eastAsia="微软雅黑"/>
        </w:rPr>
      </w:pP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107315</wp:posOffset>
                </wp:positionV>
                <wp:extent cx="4782820" cy="853440"/>
                <wp:effectExtent l="0" t="0" r="0" b="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282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团队管理能力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376.6pt;height:67.2pt;margin-top:8.45pt;margin-left:118.05pt;mso-height-relative:page;mso-width-relative:page;position:absolute;z-index:251756544" coordsize="21600,21600" filled="f" stroked="f">
                <o:lock v:ext="edit" aspectratio="f"/>
                <v:textbox style="mso-fit-shape-to-text:t">
                  <w:txbxContent>
                    <w:p w14:paraId="4EA3445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工作积极认真，细心负责，熟练运用办公自动化软件，善于在工作中提出问题、发现问题、解决问题，有较强的分析能力、</w:t>
                      </w:r>
                      <w:r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团队管理能力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</w:p>
    <w:p w14:paraId="6BCA10E8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8301990</wp:posOffset>
                </wp:positionV>
                <wp:extent cx="1200150" cy="76200"/>
                <wp:effectExtent l="0" t="0" r="0" b="0"/>
                <wp:wrapNone/>
                <wp:docPr id="5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0" style="width:94.5pt;height:6pt;margin-top:653.7pt;margin-left:85.85pt;mso-height-relative:page;mso-position-horizontal-relative:page;mso-position-vertical-relative:page;mso-width-relative:page;position:absolute;z-index:251706368" arcsize="0.5" coordsize="21600,21600" filled="t" fillcolor="#bfbfbf" stroked="f">
                <o:lock v:ext="edit" aspectratio="f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8301990</wp:posOffset>
                </wp:positionV>
                <wp:extent cx="972185" cy="76200"/>
                <wp:effectExtent l="0" t="0" r="0" b="0"/>
                <wp:wrapNone/>
                <wp:docPr id="16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1" style="width:76.55pt;height:6pt;margin-top:653.7pt;margin-left:84.75pt;mso-height-relative:page;mso-position-horizontal-relative:page;mso-position-vertical-relative:page;mso-width-relative:page;position:absolute;z-index:251728896" arcsize="0.5" coordsize="21600,21600" filled="t" fillcolor="#435871" stroked="f">
                <o:lock v:ext="edit" aspectratio="f"/>
              </v:roundrect>
            </w:pict>
          </mc:Fallback>
        </mc:AlternateContent>
      </w:r>
    </w:p>
    <w:p w14:paraId="122DCEAC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8597265</wp:posOffset>
                </wp:positionV>
                <wp:extent cx="1200150" cy="76200"/>
                <wp:effectExtent l="0" t="0" r="0" b="0"/>
                <wp:wrapNone/>
                <wp:docPr id="5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2" style="width:94.5pt;height:6pt;margin-top:676.95pt;margin-left:86pt;mso-height-relative:page;mso-position-horizontal-relative:page;mso-position-vertical-relative:page;mso-width-relative:page;position:absolute;z-index:251708416" arcsize="0.5" coordsize="21600,21600" filled="t" fillcolor="#bfbfbf" stroked="f">
                <o:lock v:ext="edit" aspectratio="f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8598535</wp:posOffset>
                </wp:positionV>
                <wp:extent cx="867410" cy="76835"/>
                <wp:effectExtent l="0" t="0" r="8890" b="0"/>
                <wp:wrapNone/>
                <wp:docPr id="42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410" cy="768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3" style="width:68.3pt;height:6.05pt;margin-top:677.05pt;margin-left:84.8pt;mso-height-relative:page;mso-position-horizontal-relative:page;mso-position-vertical-relative:page;mso-width-relative:page;position:absolute;z-index:251718656" arcsize="0.5" coordsize="21600,21600" filled="t" fillcolor="#435871" stroked="f">
                <o:lock v:ext="edit" aspectratio="f"/>
              </v:roundrect>
            </w:pict>
          </mc:Fallback>
        </mc:AlternateContent>
      </w:r>
    </w:p>
    <w:p w14:paraId="3116D783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ge">
                  <wp:posOffset>8855075</wp:posOffset>
                </wp:positionV>
                <wp:extent cx="1200150" cy="76200"/>
                <wp:effectExtent l="0" t="0" r="0" b="0"/>
                <wp:wrapNone/>
                <wp:docPr id="48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4" style="width:94.5pt;height:6pt;margin-top:697.25pt;margin-left:85.6pt;mso-height-relative:page;mso-position-horizontal-relative:page;mso-position-vertical-relative:page;mso-width-relative:page;position:absolute;z-index:251716608" arcsize="0.5" coordsize="21600,21600" filled="t" fillcolor="#bfbfbf" stroked="f">
                <o:lock v:ext="edit" aspectratio="f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8855075</wp:posOffset>
                </wp:positionV>
                <wp:extent cx="972185" cy="76200"/>
                <wp:effectExtent l="0" t="0" r="0" b="0"/>
                <wp:wrapNone/>
                <wp:docPr id="7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5" style="width:76.55pt;height:6pt;margin-top:697.25pt;margin-left:84.7pt;mso-height-relative:page;mso-position-horizontal-relative:page;mso-position-vertical-relative:page;mso-width-relative:page;position:absolute;z-index:251720704" arcsize="0.5" coordsize="21600,21600" filled="t" fillcolor="#435871" stroked="f">
                <o:lock v:ext="edit" aspectratio="f"/>
              </v:roundrect>
            </w:pict>
          </mc:Fallback>
        </mc:AlternateContent>
      </w:r>
    </w:p>
    <w:p w14:paraId="78EA42C9">
      <w:pPr>
        <w:rPr>
          <w:rFonts w:eastAsia="微软雅黑"/>
        </w:rPr>
      </w:pPr>
    </w:p>
    <w:p w14:paraId="22455F54">
      <w:pPr>
        <w:rPr>
          <w:rFonts w:eastAsia="微软雅黑"/>
        </w:rPr>
      </w:pP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146685</wp:posOffset>
                </wp:positionV>
                <wp:extent cx="4782820" cy="853440"/>
                <wp:effectExtent l="0" t="0" r="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282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更多优质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模板请点击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https://www.docer.com/designer/detail/483948420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376.6pt;height:67.2pt;margin-top:11.55pt;margin-left:118.05pt;mso-height-relative:page;mso-width-relative:page;position:absolute;z-index:251758592" coordsize="21600,21600" filled="f" stroked="f">
                <o:lock v:ext="edit" aspectratio="f"/>
                <v:textbox style="mso-fit-shape-to-text:t">
                  <w:txbxContent>
                    <w:p w14:paraId="34A3BDA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更多优质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模板请点击</w:t>
                      </w:r>
                    </w:p>
                    <w:p w14:paraId="4BB1D8A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https://www.docer.com/designer/detail/483948420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ge">
                  <wp:posOffset>9130665</wp:posOffset>
                </wp:positionV>
                <wp:extent cx="1200150" cy="76200"/>
                <wp:effectExtent l="0" t="0" r="0" b="0"/>
                <wp:wrapNone/>
                <wp:docPr id="47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7" style="width:94.5pt;height:6pt;margin-top:718.95pt;margin-left:85.95pt;mso-height-relative:page;mso-position-horizontal-relative:page;mso-position-vertical-relative:page;mso-width-relative:page;position:absolute;z-index:251710464" arcsize="0.5" coordsize="21600,21600" filled="t" fillcolor="#bfbfbf" stroked="f">
                <o:lock v:ext="edit" aspectratio="f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9131300</wp:posOffset>
                </wp:positionV>
                <wp:extent cx="867410" cy="73025"/>
                <wp:effectExtent l="0" t="0" r="8890" b="3175"/>
                <wp:wrapNone/>
                <wp:docPr id="6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410" cy="730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8" style="width:68.3pt;height:5.75pt;margin-top:719pt;margin-left:85pt;mso-height-relative:page;mso-position-horizontal-relative:page;mso-position-vertical-relative:page;mso-width-relative:page;position:absolute;z-index:251722752" arcsize="0.5" coordsize="21600,21600" filled="t" fillcolor="#435871" stroked="f">
                <o:lock v:ext="edit" aspectratio="f"/>
              </v:roundrect>
            </w:pict>
          </mc:Fallback>
        </mc:AlternateContent>
      </w:r>
    </w:p>
    <w:p w14:paraId="6DF73E96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1090930</wp:posOffset>
                </wp:positionH>
                <wp:positionV relativeFrom="page">
                  <wp:posOffset>9425940</wp:posOffset>
                </wp:positionV>
                <wp:extent cx="1200150" cy="76200"/>
                <wp:effectExtent l="0" t="0" r="0" b="0"/>
                <wp:wrapNone/>
                <wp:docPr id="46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099" style="width:94.5pt;height:6pt;margin-top:742.2pt;margin-left:85.9pt;mso-height-relative:page;mso-position-horizontal-relative:page;mso-position-vertical-relative:page;mso-width-relative:page;position:absolute;z-index:251712512" arcsize="0.5" coordsize="21600,21600" filled="t" fillcolor="#bfbfbf" stroked="f">
                <o:lock v:ext="edit" aspectratio="f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9425940</wp:posOffset>
                </wp:positionV>
                <wp:extent cx="972185" cy="76200"/>
                <wp:effectExtent l="0" t="0" r="0" b="0"/>
                <wp:wrapNone/>
                <wp:docPr id="4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100" style="width:76.55pt;height:6pt;margin-top:742.2pt;margin-left:84.7pt;mso-height-relative:page;mso-position-horizontal-relative:page;mso-position-vertical-relative:page;mso-width-relative:page;position:absolute;z-index:251724800" arcsize="0.5" coordsize="21600,21600" filled="t" fillcolor="#435871" stroked="f">
                <o:lock v:ext="edit" aspectratio="f"/>
              </v:roundrect>
            </w:pict>
          </mc:Fallback>
        </mc:AlternateContent>
      </w:r>
    </w:p>
    <w:p w14:paraId="450F6717">
      <w:pPr>
        <w:rPr>
          <w:rFonts w:eastAsia="微软雅黑"/>
        </w:rPr>
      </w:pP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9701530</wp:posOffset>
                </wp:positionV>
                <wp:extent cx="1200150" cy="67310"/>
                <wp:effectExtent l="0" t="0" r="0" b="8890"/>
                <wp:wrapNone/>
                <wp:docPr id="4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73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101" style="width:94.5pt;height:5.3pt;margin-top:763.9pt;margin-left:85.85pt;mso-height-relative:page;mso-position-horizontal-relative:page;mso-position-vertical-relative:page;mso-width-relative:page;position:absolute;z-index:251714560" arcsize="0.5" coordsize="21600,21600" filled="t" fillcolor="#bfbfbf" stroked="f">
                <o:lock v:ext="edit" aspectratio="f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margin">
                  <wp:posOffset>8786495</wp:posOffset>
                </wp:positionV>
                <wp:extent cx="918210" cy="67310"/>
                <wp:effectExtent l="0" t="0" r="0" b="8890"/>
                <wp:wrapNone/>
                <wp:docPr id="3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673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31" o:spid="_x0000_s1102" style="width:72.3pt;height:5.3pt;margin-top:691.85pt;margin-left:84.55pt;mso-height-relative:page;mso-position-horizontal-relative:page;mso-position-vertical-relative:margin;mso-width-relative:page;position:absolute;z-index:251726848" arcsize="0.5" coordsize="21600,21600" filled="t" fillcolor="#435871" stroked="f">
                <o:lock v:ext="edit" aspectratio="f"/>
                <w10:wrap anchory="margin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1171575</wp:posOffset>
                </wp:positionV>
                <wp:extent cx="7551420" cy="350520"/>
                <wp:effectExtent l="0" t="0" r="0" b="0"/>
                <wp:wrapNone/>
                <wp:docPr id="296" name="圆角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1420" cy="350520"/>
                        </a:xfrm>
                        <a:prstGeom prst="roundRect">
                          <a:avLst/>
                        </a:prstGeom>
                        <a:solidFill>
                          <a:srgbClr val="4358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103" style="width:594.6pt;height:27.6pt;margin-top:92.25pt;margin-left:0.1pt;mso-height-relative:page;mso-position-horizontal-relative:page;mso-width-relative:page;position:absolute;v-text-anchor:middle;z-index:251745280" arcsize="10923f" coordsize="21600,21600" filled="t" fillcolor="#435871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1310640</wp:posOffset>
                </wp:positionV>
                <wp:extent cx="7632065" cy="381000"/>
                <wp:effectExtent l="3175" t="1905" r="3810" b="7620"/>
                <wp:wrapNone/>
                <wp:docPr id="294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65" cy="3810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E75D5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 112" o:spid="_x0000_s1104" style="width:600.95pt;height:30pt;margin-top:103.2pt;margin-left:-81pt;mso-height-relative:page;mso-position-horizontal-relative:margin;mso-width-relative:page;position:absolute;z-index:251743232" arcsize="29491f" coordsize="21600,21600" filled="t" fillcolor="#e75d58" stroked="f">
                <o:lock v:ext="edit" aspectratio="f"/>
                <w10:wrap anchorx="margin"/>
              </v:roundrect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1268095</wp:posOffset>
                </wp:positionV>
                <wp:extent cx="7648575" cy="38100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48575" cy="381000"/>
                        </a:xfrm>
                        <a:prstGeom prst="rect">
                          <a:avLst/>
                        </a:prstGeom>
                        <a:solidFill>
                          <a:srgbClr val="E75D58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5" style="width:602.25pt;height:30pt;margin-top:99.85pt;margin-left:-93pt;mso-height-relative:page;mso-width-relative:page;position:absolute;z-index:251702272" coordsize="21600,21600" filled="t" fillcolor="#e75d58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迷你简平黑">
    <w:altName w:val="黑体"/>
    <w:panose1 w:val="00000000000000000000"/>
    <w:charset w:val="86"/>
    <w:family w:val="auto"/>
    <w:pitch w:val="default"/>
    <w:sig w:usb0="00000000" w:usb1="00000000" w:usb2="0000001E" w:usb3="00000000" w:csb0="2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47DF3"/>
    <w:multiLevelType w:val="multilevel"/>
    <w:tmpl w:val="07347DF3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43587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9D"/>
    <w:rsid w:val="00002052"/>
    <w:rsid w:val="00025ACB"/>
    <w:rsid w:val="00026360"/>
    <w:rsid w:val="00030E11"/>
    <w:rsid w:val="00036C01"/>
    <w:rsid w:val="00050763"/>
    <w:rsid w:val="00065356"/>
    <w:rsid w:val="00072E3A"/>
    <w:rsid w:val="00083657"/>
    <w:rsid w:val="00085E90"/>
    <w:rsid w:val="000A5762"/>
    <w:rsid w:val="00106639"/>
    <w:rsid w:val="00117135"/>
    <w:rsid w:val="00132F2A"/>
    <w:rsid w:val="001359BD"/>
    <w:rsid w:val="001602A7"/>
    <w:rsid w:val="00161E43"/>
    <w:rsid w:val="0016348D"/>
    <w:rsid w:val="00180C21"/>
    <w:rsid w:val="001A4E9D"/>
    <w:rsid w:val="001A7493"/>
    <w:rsid w:val="001B30B1"/>
    <w:rsid w:val="001D4AE7"/>
    <w:rsid w:val="001F5675"/>
    <w:rsid w:val="00215B97"/>
    <w:rsid w:val="002514F6"/>
    <w:rsid w:val="0025176C"/>
    <w:rsid w:val="00275293"/>
    <w:rsid w:val="00291E7D"/>
    <w:rsid w:val="00292D88"/>
    <w:rsid w:val="0029620E"/>
    <w:rsid w:val="002A17FB"/>
    <w:rsid w:val="00300B8D"/>
    <w:rsid w:val="00317E87"/>
    <w:rsid w:val="0033603C"/>
    <w:rsid w:val="003742FA"/>
    <w:rsid w:val="00383708"/>
    <w:rsid w:val="003C5E6E"/>
    <w:rsid w:val="0041354C"/>
    <w:rsid w:val="004138FC"/>
    <w:rsid w:val="00425C55"/>
    <w:rsid w:val="004268A7"/>
    <w:rsid w:val="00436BF9"/>
    <w:rsid w:val="00466E71"/>
    <w:rsid w:val="004A7802"/>
    <w:rsid w:val="00512477"/>
    <w:rsid w:val="005637F6"/>
    <w:rsid w:val="00563C67"/>
    <w:rsid w:val="00582327"/>
    <w:rsid w:val="0059556F"/>
    <w:rsid w:val="005E5F77"/>
    <w:rsid w:val="006159FC"/>
    <w:rsid w:val="006700A7"/>
    <w:rsid w:val="00695A42"/>
    <w:rsid w:val="006B142A"/>
    <w:rsid w:val="006B6371"/>
    <w:rsid w:val="006D0FC8"/>
    <w:rsid w:val="006D412B"/>
    <w:rsid w:val="006E5221"/>
    <w:rsid w:val="0071101B"/>
    <w:rsid w:val="00772615"/>
    <w:rsid w:val="00775C62"/>
    <w:rsid w:val="0079393B"/>
    <w:rsid w:val="00797F56"/>
    <w:rsid w:val="007A3F3B"/>
    <w:rsid w:val="007B044D"/>
    <w:rsid w:val="007E2413"/>
    <w:rsid w:val="007E380B"/>
    <w:rsid w:val="007F67A3"/>
    <w:rsid w:val="008364F7"/>
    <w:rsid w:val="008740B5"/>
    <w:rsid w:val="00876785"/>
    <w:rsid w:val="008A4F7B"/>
    <w:rsid w:val="008E0AB4"/>
    <w:rsid w:val="0092071E"/>
    <w:rsid w:val="009340D4"/>
    <w:rsid w:val="00937570"/>
    <w:rsid w:val="0095059B"/>
    <w:rsid w:val="00951EF0"/>
    <w:rsid w:val="00954E4F"/>
    <w:rsid w:val="009558EE"/>
    <w:rsid w:val="00961E2C"/>
    <w:rsid w:val="00992FEE"/>
    <w:rsid w:val="009A6594"/>
    <w:rsid w:val="009B0A4B"/>
    <w:rsid w:val="009B3073"/>
    <w:rsid w:val="00A00580"/>
    <w:rsid w:val="00A0059F"/>
    <w:rsid w:val="00A64A6D"/>
    <w:rsid w:val="00A66921"/>
    <w:rsid w:val="00A769E7"/>
    <w:rsid w:val="00AA076C"/>
    <w:rsid w:val="00AE018E"/>
    <w:rsid w:val="00B07812"/>
    <w:rsid w:val="00B22685"/>
    <w:rsid w:val="00B362CC"/>
    <w:rsid w:val="00B420FC"/>
    <w:rsid w:val="00B5442F"/>
    <w:rsid w:val="00B646A2"/>
    <w:rsid w:val="00B70D36"/>
    <w:rsid w:val="00B728DA"/>
    <w:rsid w:val="00B74D2A"/>
    <w:rsid w:val="00B77516"/>
    <w:rsid w:val="00BA17A2"/>
    <w:rsid w:val="00BB29DA"/>
    <w:rsid w:val="00BC0BC6"/>
    <w:rsid w:val="00BE6D42"/>
    <w:rsid w:val="00BF7E19"/>
    <w:rsid w:val="00C25CAD"/>
    <w:rsid w:val="00C76440"/>
    <w:rsid w:val="00C8651A"/>
    <w:rsid w:val="00CB2061"/>
    <w:rsid w:val="00CC2B92"/>
    <w:rsid w:val="00CC577C"/>
    <w:rsid w:val="00CD262E"/>
    <w:rsid w:val="00CD51B2"/>
    <w:rsid w:val="00CE3D26"/>
    <w:rsid w:val="00CE4325"/>
    <w:rsid w:val="00CF2A7C"/>
    <w:rsid w:val="00D13D34"/>
    <w:rsid w:val="00D15AAE"/>
    <w:rsid w:val="00D21279"/>
    <w:rsid w:val="00D23D6B"/>
    <w:rsid w:val="00D23ECD"/>
    <w:rsid w:val="00D43992"/>
    <w:rsid w:val="00D527AD"/>
    <w:rsid w:val="00D80DD1"/>
    <w:rsid w:val="00D83D36"/>
    <w:rsid w:val="00D855F3"/>
    <w:rsid w:val="00D93F64"/>
    <w:rsid w:val="00D97C9C"/>
    <w:rsid w:val="00DB3680"/>
    <w:rsid w:val="00DB4B7C"/>
    <w:rsid w:val="00DE5C6A"/>
    <w:rsid w:val="00E125B0"/>
    <w:rsid w:val="00E15986"/>
    <w:rsid w:val="00E207AC"/>
    <w:rsid w:val="00E20E68"/>
    <w:rsid w:val="00E47570"/>
    <w:rsid w:val="00E47679"/>
    <w:rsid w:val="00E65B68"/>
    <w:rsid w:val="00E750BF"/>
    <w:rsid w:val="00E76884"/>
    <w:rsid w:val="00E77C69"/>
    <w:rsid w:val="00E9071F"/>
    <w:rsid w:val="00E90AB0"/>
    <w:rsid w:val="00E924A7"/>
    <w:rsid w:val="00EC45D7"/>
    <w:rsid w:val="00EE295C"/>
    <w:rsid w:val="00F04A43"/>
    <w:rsid w:val="00F0677F"/>
    <w:rsid w:val="00F30A89"/>
    <w:rsid w:val="00F535DB"/>
    <w:rsid w:val="00F56170"/>
    <w:rsid w:val="00F85068"/>
    <w:rsid w:val="302F0576"/>
    <w:rsid w:val="33B1637A"/>
    <w:rsid w:val="3E91549B"/>
    <w:rsid w:val="4A3E7F43"/>
    <w:rsid w:val="5EF02F4A"/>
    <w:rsid w:val="735409C2"/>
    <w:rsid w:val="76AA7619"/>
    <w:rsid w:val="78C24561"/>
    <w:rsid w:val="7F27054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">
    <w:name w:val="页眉 字符"/>
    <w:link w:val="Header"/>
    <w:qFormat/>
    <w:rPr>
      <w:kern w:val="2"/>
      <w:sz w:val="18"/>
      <w:szCs w:val="18"/>
    </w:rPr>
  </w:style>
  <w:style w:type="character" w:customStyle="1" w:styleId="a0">
    <w:name w:val="页脚 字符"/>
    <w:link w:val="Footer"/>
    <w:qFormat/>
    <w:rPr>
      <w:kern w:val="2"/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Normal"/>
    <w:uiPriority w:val="34"/>
    <w:qFormat/>
    <w:pPr>
      <w:ind w:firstLine="420" w:firstLineChars="200"/>
    </w:pPr>
    <w:rPr>
      <w:rFonts w:ascii="Arial" w:eastAsia="黑体" w:hAnsi="Arial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2016-06-06T03:14:00Z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47117E00B6EF454BBE2747E966C8682A_13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v1.0_mb_TYiOimQOQBMJ8kfW58yioQ==</vt:lpwstr>
  </property>
</Properties>
</file>