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538FD6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5530850</wp:posOffset>
            </wp:positionH>
            <wp:positionV relativeFrom="paragraph">
              <wp:posOffset>440690</wp:posOffset>
            </wp:positionV>
            <wp:extent cx="1666240" cy="1665605"/>
            <wp:effectExtent l="9525" t="9525" r="15875" b="16510"/>
            <wp:wrapNone/>
            <wp:docPr id="22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665605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704850</wp:posOffset>
                </wp:positionV>
                <wp:extent cx="5270500" cy="0"/>
                <wp:effectExtent l="0" t="0" r="0" b="0"/>
                <wp:wrapNone/>
                <wp:docPr id="1126" name="直接连接符 1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66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81792" from="0,55.5pt" to="415pt,55.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2473325</wp:posOffset>
                </wp:positionV>
                <wp:extent cx="5270500" cy="0"/>
                <wp:effectExtent l="0" t="0" r="0" b="0"/>
                <wp:wrapNone/>
                <wp:docPr id="1127" name="直接连接符 1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66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83840" from="0,194.75pt" to="415pt,194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7229475</wp:posOffset>
                </wp:positionV>
                <wp:extent cx="5270500" cy="0"/>
                <wp:effectExtent l="0" t="0" r="0" b="0"/>
                <wp:wrapNone/>
                <wp:docPr id="1128" name="直接连接符 1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66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5888" from="0,569.25pt" to="415pt,569.2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8517890</wp:posOffset>
                </wp:positionV>
                <wp:extent cx="5270500" cy="0"/>
                <wp:effectExtent l="0" t="0" r="0" b="0"/>
                <wp:wrapNone/>
                <wp:docPr id="1129" name="直接连接符 1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66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87936" from="0,670.7pt" to="415pt,670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3674110</wp:posOffset>
                </wp:positionV>
                <wp:extent cx="1669415" cy="300355"/>
                <wp:effectExtent l="0" t="0" r="0" b="0"/>
                <wp:wrapNone/>
                <wp:docPr id="1114" name="矩形 1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9415" cy="30035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31.45pt;height:23.65pt;margin-top:289.3pt;margin-left:447.9pt;flip:x;mso-height-relative:page;mso-width-relative:page;position:absolute;v-text-anchor:middle;z-index:251659264" coordsize="21600,21600" filled="f" stroked="f" strokeweight="4.5pt">
                <v:stroke joinstyle="miter"/>
                <o:lock v:ext="edit" aspectratio="f"/>
                <v:textbox>
                  <w:txbxContent>
                    <w:p w14:paraId="54D4B5D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5351780</wp:posOffset>
                </wp:positionV>
                <wp:extent cx="1669415" cy="300355"/>
                <wp:effectExtent l="0" t="0" r="0" b="0"/>
                <wp:wrapNone/>
                <wp:docPr id="1115" name="矩形 1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9415" cy="30035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31.45pt;height:23.65pt;margin-top:421.4pt;margin-left:447.9pt;flip:x;mso-height-relative:page;mso-width-relative:page;position:absolute;v-text-anchor:middle;z-index:251661312" coordsize="21600,21600" filled="f" stroked="f" strokeweight="4.5pt">
                <v:stroke joinstyle="miter"/>
                <o:lock v:ext="edit" aspectratio="f"/>
                <v:textbox>
                  <w:txbxContent>
                    <w:p w14:paraId="6EE8EB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6817995</wp:posOffset>
                </wp:positionV>
                <wp:extent cx="1669415" cy="300355"/>
                <wp:effectExtent l="0" t="0" r="0" b="0"/>
                <wp:wrapNone/>
                <wp:docPr id="1116" name="矩形 1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9415" cy="30035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31.45pt;height:23.65pt;margin-top:536.85pt;margin-left:447.9pt;flip:x;mso-height-relative:page;mso-width-relative:page;position:absolute;v-text-anchor:middle;z-index:251663360" coordsize="21600,21600" filled="f" stroked="f" strokeweight="4.5pt">
                <v:stroke joinstyle="miter"/>
                <o:lock v:ext="edit" aspectratio="f"/>
                <v:textbox>
                  <w:txbxContent>
                    <w:p w14:paraId="7CD0080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3465830</wp:posOffset>
                </wp:positionV>
                <wp:extent cx="2287905" cy="0"/>
                <wp:effectExtent l="0" t="0" r="0" b="0"/>
                <wp:wrapNone/>
                <wp:docPr id="1117" name="直接连接符 1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8803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5408" from="415.05pt,272.9pt" to="595.2pt,272.9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5429885</wp:posOffset>
                </wp:positionV>
                <wp:extent cx="2287905" cy="0"/>
                <wp:effectExtent l="0" t="0" r="0" b="0"/>
                <wp:wrapNone/>
                <wp:docPr id="1118" name="直接连接符 1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8803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7456" from="415.05pt,427.55pt" to="595.2pt,427.5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7052945</wp:posOffset>
                </wp:positionV>
                <wp:extent cx="2287905" cy="0"/>
                <wp:effectExtent l="0" t="0" r="0" b="0"/>
                <wp:wrapNone/>
                <wp:docPr id="1119" name="直接连接符 1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8803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69504" from="415.05pt,555.35pt" to="595.2pt,555.3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0</wp:posOffset>
                </wp:positionV>
                <wp:extent cx="0" cy="10691495"/>
                <wp:effectExtent l="0" t="0" r="38100" b="33655"/>
                <wp:wrapNone/>
                <wp:docPr id="1120" name="直接连接符 1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1552" from="415.05pt,0" to="415.05pt,841.85pt" coordsize="21600,21600" stroked="t" strokecolor="#bfbfbf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3737610</wp:posOffset>
                </wp:positionV>
                <wp:extent cx="69215" cy="187960"/>
                <wp:effectExtent l="0" t="0" r="6985" b="2540"/>
                <wp:wrapNone/>
                <wp:docPr id="1121" name="同侧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8796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1" o:spid="_x0000_s1036" style="width:5.45pt;height:14.8pt;margin-top:294.3pt;margin-left:415.05pt;mso-height-relative:page;mso-width-relative:page;position:absolute;v-text-anchor:middle;z-index:251673600" coordsize="69509,188113" path="m,l69509,,69509,,69509,188113,69509,188113,,188113,,188113,,,,xe" filled="t" fillcolor="black" stroked="f" strokeweight="1pt">
                <v:stroke joinstyle="miter"/>
                <v:path o:connecttype="custom" o:connectlocs="69509,94056;34754,188113;0,94056;34754,0" o:connectangles="0,82,164,247" textboxrect="0,0,69509,188113"/>
                <o:lock v:ext="edit" aspectratio="f"/>
                <v:textbox>
                  <w:txbxContent>
                    <w:p w14:paraId="1A0C95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5754370</wp:posOffset>
                </wp:positionV>
                <wp:extent cx="69215" cy="187960"/>
                <wp:effectExtent l="0" t="0" r="6985" b="2540"/>
                <wp:wrapNone/>
                <wp:docPr id="1122" name="同侧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8796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2" o:spid="_x0000_s1037" style="width:5.45pt;height:14.8pt;margin-top:453.1pt;margin-left:415.05pt;mso-height-relative:page;mso-width-relative:page;position:absolute;v-text-anchor:middle;z-index:251675648" coordsize="69509,188113" path="m,l69509,,69509,,69509,188113,69509,188113,,188113,,188113,,,,xe" filled="t" fillcolor="black" stroked="f" strokeweight="1pt">
                <v:stroke joinstyle="miter"/>
                <v:path o:connecttype="custom" o:connectlocs="69509,94056;34754,188113;0,94056;34754,0" o:connectangles="0,82,164,247" textboxrect="0,0,69509,188113"/>
                <o:lock v:ext="edit" aspectratio="f"/>
                <v:textbox>
                  <w:txbxContent>
                    <w:p w14:paraId="59EDA3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7362190</wp:posOffset>
                </wp:positionV>
                <wp:extent cx="69215" cy="187960"/>
                <wp:effectExtent l="0" t="0" r="6985" b="2540"/>
                <wp:wrapNone/>
                <wp:docPr id="1123" name="同侧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8796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3" o:spid="_x0000_s1038" style="width:5.45pt;height:14.8pt;margin-top:579.7pt;margin-left:415.05pt;mso-height-relative:page;mso-width-relative:page;position:absolute;v-text-anchor:middle;z-index:251677696" coordsize="69509,188113" path="m,l69509,,69509,,69509,188113,69509,188113,,188113,,188113,,,,xe" filled="t" fillcolor="black" stroked="f" strokeweight="1pt">
                <v:stroke joinstyle="miter"/>
                <v:path o:connecttype="custom" o:connectlocs="69509,94056;34754,188113;0,94056;34754,0" o:connectangles="0,82,164,247" textboxrect="0,0,69509,188113"/>
                <o:lock v:ext="edit" aspectratio="f"/>
                <v:textbox>
                  <w:txbxContent>
                    <w:p w14:paraId="046A7E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369570</wp:posOffset>
                </wp:positionV>
                <wp:extent cx="4634230" cy="9845040"/>
                <wp:effectExtent l="0" t="0" r="0" b="0"/>
                <wp:wrapNone/>
                <wp:docPr id="112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230" cy="9845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湖北工业大学工程技术学院管理系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旭晨网络科技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(北京)有限公司 / 人事行政部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2015.06 -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人事行政主管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行政工作（占比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30%）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负责组织企业文化建设工作（公司年会、文化墙、团建及春游活动）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负责公司办公用品、固定资产、节假日福利申请、采购及发放工作；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负责公司行政制度的撰写及修改工作；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安排处理公司相关资质的申请及办理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人事工作（占比7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0%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编制年度人员招聘计划，根据公司各部门用人需求，拟定招聘策略，实施并完成招聘计划；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建立和完善公司的招聘流程和招聘体系；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分析、汇总招聘数据，建立高效的招聘渠道；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负责人事制度的修订及完善及发布监督实施；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编制员工培训计划，负责新员工入职培训以及指导统筹各部门工作；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员工入、转、调、离、异动及员工出勤监督工作及社保公积金管理；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负责员工每月员工薪资的核算、报批发放等工作；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5年人事行政工作经验，沟通协调能力、学习能力、执行能力较强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具有较强的服务意识，责任心强，做事认真细致，能独立地思考解决工作中所出现的问题。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具有较强的组织、协调、应变能力、人际交往能力、执行力。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有极强的执行力，有较好的职业形象和沟通表达能力。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做事有热情并愿意吃苦，性格外向，易接触，始终抱着一份认真严谨的工作态度，希望有机会加入贵公司，和贵公司一起成长。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" o:spid="_x0000_s1039" type="#_x0000_t202" style="width:364.9pt;height:775.2pt;margin-top:29.1pt;margin-left:22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66FEF24D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6E2D963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湖北工业大学工程技术学院管理系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                 </w:t>
                      </w:r>
                    </w:p>
                    <w:p w14:paraId="7CA56BD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行政管理专业 / 本科</w:t>
                      </w:r>
                    </w:p>
                    <w:p w14:paraId="65F8951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0B92D70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40DCC3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4467ADB1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090C18E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旭晨网络科技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(北京)有限公司 / 人事行政部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2015.06 - 至今</w:t>
                      </w:r>
                    </w:p>
                    <w:p w14:paraId="4CB587D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人事行政主管</w:t>
                      </w:r>
                    </w:p>
                    <w:p w14:paraId="31DDA8D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行政工作（占比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30%）</w:t>
                      </w:r>
                    </w:p>
                    <w:p w14:paraId="110996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负责组织企业文化建设工作（公司年会、文化墙、团建及春游活动）</w:t>
                      </w:r>
                    </w:p>
                    <w:p w14:paraId="31030E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负责公司办公用品、固定资产、节假日福利申请、采购及发放工作；</w:t>
                      </w:r>
                    </w:p>
                    <w:p w14:paraId="05103B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负责公司行政制度的撰写及修改工作；</w:t>
                      </w:r>
                    </w:p>
                    <w:p w14:paraId="62F8DB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安排处理公司相关资质的申请及办理</w:t>
                      </w:r>
                    </w:p>
                    <w:p w14:paraId="61447B68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  <w:p w14:paraId="4E86643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人事工作（占比7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0%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 w14:paraId="67C24F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编制年度人员招聘计划，根据公司各部门用人需求，拟定招聘策略，实施并完成招聘计划；</w:t>
                      </w:r>
                    </w:p>
                    <w:p w14:paraId="630CB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建立和完善公司的招聘流程和招聘体系；</w:t>
                      </w:r>
                    </w:p>
                    <w:p w14:paraId="5EDBBD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分析、汇总招聘数据，建立高效的招聘渠道；</w:t>
                      </w:r>
                    </w:p>
                    <w:p w14:paraId="0D6392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负责人事制度的修订及完善及发布监督实施；</w:t>
                      </w:r>
                    </w:p>
                    <w:p w14:paraId="694582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编制员工培训计划，负责新员工入职培训以及指导统筹各部门工作；</w:t>
                      </w:r>
                    </w:p>
                    <w:p w14:paraId="54C7B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员工入、转、调、离、异动及员工出勤监督工作及社保公积金管理；</w:t>
                      </w:r>
                    </w:p>
                    <w:p w14:paraId="2AEC88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负责员工每月员工薪资的核算、报批发放等工作；</w:t>
                      </w:r>
                    </w:p>
                    <w:p w14:paraId="1C7BB3EA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46D83B17">
                      <w:pPr>
                        <w:spacing w:line="360" w:lineRule="exact"/>
                      </w:pPr>
                    </w:p>
                    <w:p w14:paraId="470091B5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072E032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4BB23B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430DB2F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AFB0A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1A71690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56763C9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5年人事行政工作经验，沟通协调能力、学习能力、执行能力较强</w:t>
                      </w:r>
                    </w:p>
                    <w:p w14:paraId="432F21C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具有较强的服务意识，责任心强，做事认真细致，能独立地思考解决工作中所出现的问题。</w:t>
                      </w:r>
                    </w:p>
                    <w:p w14:paraId="30272A5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具有较强的组织、协调、应变能力、人际交往能力、执行力。</w:t>
                      </w:r>
                    </w:p>
                    <w:p w14:paraId="5B543DA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有极强的执行力，有较好的职业形象和沟通表达能力。</w:t>
                      </w:r>
                    </w:p>
                    <w:p w14:paraId="64606DC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做事有热情并愿意吃苦，性格外向，易接触，始终抱着一份认真严谨的工作态度，希望有机会加入贵公司，和贵公司一起成长。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705485</wp:posOffset>
                </wp:positionV>
                <wp:extent cx="660400" cy="0"/>
                <wp:effectExtent l="19050" t="19050" r="26035" b="19050"/>
                <wp:wrapNone/>
                <wp:docPr id="1131" name="直接连接符 1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89984" from="30.3pt,55.55pt" to="82.3pt,55.55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2473960</wp:posOffset>
                </wp:positionV>
                <wp:extent cx="660400" cy="0"/>
                <wp:effectExtent l="19050" t="19050" r="26035" b="19050"/>
                <wp:wrapNone/>
                <wp:docPr id="1132" name="直接连接符 1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2032" from="30.3pt,194.8pt" to="82.3pt,194.8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7230745</wp:posOffset>
                </wp:positionV>
                <wp:extent cx="660400" cy="0"/>
                <wp:effectExtent l="19050" t="19050" r="26035" b="19050"/>
                <wp:wrapNone/>
                <wp:docPr id="1133" name="直接连接符 1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4080" from="30.3pt,569.35pt" to="82.3pt,569.35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8518525</wp:posOffset>
                </wp:positionV>
                <wp:extent cx="660400" cy="0"/>
                <wp:effectExtent l="19050" t="19050" r="26035" b="19050"/>
                <wp:wrapNone/>
                <wp:docPr id="1134" name="直接连接符 1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30.3pt,670.75pt" to="82.3pt,670.75pt" coordsize="21600,21600" stroked="t" strokecolor="#262626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7774305</wp:posOffset>
                </wp:positionV>
                <wp:extent cx="2006600" cy="2606040"/>
                <wp:effectExtent l="0" t="0" r="0" b="3810"/>
                <wp:wrapNone/>
                <wp:docPr id="1136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6600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通用技能证书：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英语四级证书、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普通话二级甲等证书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专业技能证书：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二级建造师资格证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PRO/E 、CAD证书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活动荣誉奖励：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云印优秀员工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0"/>
                              </w:tabs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sz w:val="21"/>
                                <w:szCs w:val="21"/>
                              </w:rPr>
                              <w:t>WPS年度十佳设计师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44" type="#_x0000_t202" style="width:158pt;height:205.2pt;margin-top:612.15pt;margin-left:437.2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1E52519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通用技能证书：  </w:t>
                      </w:r>
                    </w:p>
                    <w:p w14:paraId="5A0946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英语四级证书、</w:t>
                      </w:r>
                    </w:p>
                    <w:p w14:paraId="63D802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普通话二级甲等证书</w:t>
                      </w:r>
                    </w:p>
                    <w:p w14:paraId="6DD5EF2B">
                      <w:pPr>
                        <w:spacing w:line="360" w:lineRule="exact"/>
                      </w:pPr>
                    </w:p>
                    <w:p w14:paraId="105E9BE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专业技能证书：  </w:t>
                      </w:r>
                    </w:p>
                    <w:p w14:paraId="6F4A10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二级建造师资格证</w:t>
                      </w:r>
                    </w:p>
                    <w:p w14:paraId="5DEA04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PRO/E 、CAD证书</w:t>
                      </w:r>
                    </w:p>
                    <w:p w14:paraId="3DA99DA4">
                      <w:pPr>
                        <w:spacing w:line="360" w:lineRule="exact"/>
                      </w:pPr>
                    </w:p>
                    <w:p w14:paraId="3A2D7F2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活动荣誉奖励：  </w:t>
                      </w:r>
                    </w:p>
                    <w:p w14:paraId="4EDD27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云印优秀员工</w:t>
                      </w:r>
                    </w:p>
                    <w:p w14:paraId="2D115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0"/>
                        </w:tabs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sz w:val="21"/>
                          <w:szCs w:val="21"/>
                        </w:rPr>
                        <w:t>WPS年度十佳设计师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7303770</wp:posOffset>
                </wp:positionV>
                <wp:extent cx="1261110" cy="307975"/>
                <wp:effectExtent l="0" t="0" r="0" b="0"/>
                <wp:wrapNone/>
                <wp:docPr id="1137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111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45" type="#_x0000_t202" style="width:99.3pt;height:24.25pt;margin-top:575.1pt;margin-left:437.1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45055A8E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3552190</wp:posOffset>
                </wp:positionV>
                <wp:extent cx="802005" cy="1675765"/>
                <wp:effectExtent l="0" t="0" r="0" b="635"/>
                <wp:wrapNone/>
                <wp:docPr id="11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200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63.15pt;height:131.95pt;margin-top:279.7pt;margin-left:453.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9A5FA0A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</w:t>
                      </w:r>
                    </w:p>
                    <w:p w14:paraId="23DF3128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</w:t>
                      </w:r>
                    </w:p>
                    <w:p w14:paraId="2C5EBCDB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最高学历：</w:t>
                      </w:r>
                    </w:p>
                    <w:p w14:paraId="296BF0A0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3552190</wp:posOffset>
                </wp:positionV>
                <wp:extent cx="1035050" cy="1675765"/>
                <wp:effectExtent l="0" t="0" r="0" b="635"/>
                <wp:wrapNone/>
                <wp:docPr id="11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81.5pt;height:131.95pt;margin-top:279.7pt;margin-left:510.2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4C127F5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53ADAD2C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683550B1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598F416F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4141470</wp:posOffset>
                </wp:positionV>
                <wp:extent cx="91440" cy="156210"/>
                <wp:effectExtent l="38100" t="0" r="41910" b="0"/>
                <wp:wrapNone/>
                <wp:docPr id="11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7.2pt;height:12.3pt;margin-top:326.1pt;margin-left:440.4pt;mso-height-relative:page;mso-width-relative:page;position:absolute;v-text-anchor:middle;z-index:25170636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3764280</wp:posOffset>
                </wp:positionV>
                <wp:extent cx="152400" cy="142875"/>
                <wp:effectExtent l="0" t="0" r="635" b="9525"/>
                <wp:wrapNone/>
                <wp:docPr id="11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2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2pt;height:11.25pt;margin-top:296.4pt;margin-left:438.1pt;mso-height-relative:page;mso-width-relative:page;position:absolute;v-text-anchor:middle;z-index:25170841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black" stroked="f">
                <v:stroke joinstyle="miter"/>
                <v:path o:connecttype="custom" o:connectlocs="14237,112395;98947,44031;88046,86725;83727,60929;78769,53799;82335,53016;85234,51654;87524,49799;89177,47393;90424,44031;43406,94667;51379,60465;43406,61306;46508,53335;49610,52146;52104,50465;53959,48263;55264,45538;16381,20364;13111,22594;11548,26273;12069,120941;14558,123982;18436,125170;130216,124301;133023,121549;133863,26969;132647,23116;129608,20596;117625,24738;25499,20045;101880,15729;126945,8487;132415,9327;137249,11645;141156,15237;143935,19785;145295,25115;145179,121057;143559,126242;140577,130645;136496,134034;131547,136120;18436,136728;12966,135888;8104,133542;4196,129979;1447,125431;86,120130;202,24159;1794,18973;4775,14541;8885,11152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4903470</wp:posOffset>
                </wp:positionV>
                <wp:extent cx="156845" cy="149225"/>
                <wp:effectExtent l="0" t="0" r="0" b="3175"/>
                <wp:wrapNone/>
                <wp:docPr id="1142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50" style="width:12.35pt;height:11.75pt;margin-top:386.1pt;margin-left:438.1pt;mso-height-relative:page;mso-width-relative:page;position:absolute;z-index:25171046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black" stroked="f">
                <v:stroke joinstyle="miter"/>
                <v:path o:connecttype="custom" o:connectlocs="95071397,38819916;86826736,38819916;83403709,30999797;89329592,25318839;89329592,16131128;84507902,11537245;74864577,11537245;68828303,17288346;61135767,14307582;61135767,6452472;54326528,0;47554106,0;40744868,6452472;40744868,14307582;32794677,17428631;26574380,11537245;16931055,11537245;12109365,16131128;12109365,25318839;18292846,31245269;15017083,38819916;6772422,38819916;0,45272335;0,51759852;6772422,58247369;15017083,58247369;18145639,65576543;12109365,71327644;12109365,80515355;16931055,85109238;26574380,85109238;32500207,79463324;40744868,82724605;40744868,90579768;47554106,97067285;54326528,97067285;61135767,90579768;61135767,82724605;69085957,79603609;74864577,85109238;84507902,85109238;89329592,80515355;89329592,71327644;83550972,65822016;86826736,58247369;95071397,58247369;101880635,51759852;101880635,45272335;95071397,38819916;50940317,67926078;30549475,48533669;50940317,29106162;71294344,48533669;50940317,67926078;50940317,38819916;40744868,48533669;50940317,58247369;61135767,48533669;50940317,3881991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4540885</wp:posOffset>
                </wp:positionV>
                <wp:extent cx="173990" cy="121920"/>
                <wp:effectExtent l="0" t="0" r="0" b="0"/>
                <wp:wrapNone/>
                <wp:docPr id="114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3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1" style="width:13.7pt;height:9.6pt;margin-top:357.55pt;margin-left:437.75pt;mso-height-relative:page;mso-width-relative:page;position:absolute;z-index:2517125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5565775</wp:posOffset>
                </wp:positionV>
                <wp:extent cx="728980" cy="1258570"/>
                <wp:effectExtent l="0" t="0" r="0" b="0"/>
                <wp:wrapNone/>
                <wp:docPr id="11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980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7.4pt;height:99.1pt;margin-top:438.25pt;margin-left:452.8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01D114D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</w:p>
                    <w:p w14:paraId="1863E2A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</w:p>
                    <w:p w14:paraId="15E854E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5565775</wp:posOffset>
                </wp:positionV>
                <wp:extent cx="1310005" cy="1258570"/>
                <wp:effectExtent l="0" t="0" r="0" b="0"/>
                <wp:wrapNone/>
                <wp:docPr id="11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0005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180 0000 0000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.cn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/>
                                <w:color w:val="262626" w:themeColor="text1" w:themeTint="D9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74747474747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03.15pt;height:99.1pt;margin-top:438.25pt;margin-left:487.8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514BC41A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180 0000 0000</w:t>
                      </w:r>
                    </w:p>
                    <w:p w14:paraId="2C66B52A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.cn</w:t>
                      </w:r>
                    </w:p>
                    <w:p w14:paraId="7C2F1D50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/>
                          <w:color w:val="262626" w:themeColor="text1" w:themeTint="D9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74747474747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6150610</wp:posOffset>
                </wp:positionV>
                <wp:extent cx="154305" cy="159385"/>
                <wp:effectExtent l="0" t="0" r="0" b="0"/>
                <wp:wrapNone/>
                <wp:docPr id="11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004" cy="15931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2.15pt;height:12.55pt;margin-top:484.3pt;margin-left:437.3pt;mso-height-relative:page;mso-width-relative:page;position:absolute;v-text-anchor:middle;z-index:2517186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black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5779770</wp:posOffset>
                </wp:positionV>
                <wp:extent cx="154305" cy="154305"/>
                <wp:effectExtent l="0" t="0" r="0" b="0"/>
                <wp:wrapNone/>
                <wp:docPr id="11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004" cy="15400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2.15pt;height:12.15pt;margin-top:455.1pt;margin-left:437.3pt;mso-height-relative:page;mso-width-relative:page;position:absolute;v-text-anchor:middle;z-index:2517207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black" stroked="f">
                <v:stroke joinstyle="miter"/>
                <v:path o:connecttype="custom" o:connectlocs="@0,@0;@0,@0;@0,@0;@0,@0;@0,@0;@0,@0;@0,@0;@0,@0;@0,@0;@0,@0;@0,@0;@0,@0;@0,@0;@0,@0;@0,@0;@0,@0;@0,@0;@0,@0;@0,@0;@0,@0;@0,1096300751;@0,@0;@0,@0;@0,@0;@0,@0;109632922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6537960</wp:posOffset>
                </wp:positionV>
                <wp:extent cx="159385" cy="148590"/>
                <wp:effectExtent l="0" t="0" r="0" b="3810"/>
                <wp:wrapNone/>
                <wp:docPr id="11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677" cy="14876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2.55pt;height:11.7pt;margin-top:514.8pt;margin-left:437.1pt;mso-height-relative:page;mso-width-relative:page;position:absolute;v-text-anchor:middle;z-index:2517227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black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2444750</wp:posOffset>
                </wp:positionV>
                <wp:extent cx="1711325" cy="461645"/>
                <wp:effectExtent l="0" t="0" r="0" b="0"/>
                <wp:wrapNone/>
                <wp:docPr id="1149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3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57" type="#_x0000_t202" style="width:134.75pt;height:36.35pt;margin-top:192.5pt;margin-left:437.65pt;mso-wrap-distance-bottom:0;mso-wrap-distance-left:9pt;mso-wrap-distance-right:9pt;mso-wrap-distance-top:0;position:absolute;v-text-anchor:top;z-index:251723776" filled="f" fillcolor="this">
                <v:textbox style="mso-fit-shape-to-text:t">
                  <w:txbxContent>
                    <w:p w14:paraId="7E67F69E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2801620</wp:posOffset>
                </wp:positionV>
                <wp:extent cx="2294255" cy="457200"/>
                <wp:effectExtent l="0" t="0" r="0" b="0"/>
                <wp:wrapNone/>
                <wp:docPr id="1150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425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58" type="#_x0000_t202" style="width:180.65pt;height:36pt;margin-top:220.6pt;margin-left:414.5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30B855CE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BFDD19CD-0621-4D49-B97F-53963EEC24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B062F10D-7D86-4C2D-83CD-5FDE16D7BCE6}"/>
    <w:embedBold r:id="rId3" w:subsetted="1" w:fontKey="{E0C10A9D-41E7-46BD-915B-CA749256D93C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85DF8"/>
    <w:multiLevelType w:val="multilevel"/>
    <w:tmpl w:val="16585D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F49FF"/>
    <w:multiLevelType w:val="multilevel"/>
    <w:tmpl w:val="2A4F49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F178E3"/>
    <w:multiLevelType w:val="multilevel"/>
    <w:tmpl w:val="5FF178E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8A7041"/>
    <w:multiLevelType w:val="multilevel"/>
    <w:tmpl w:val="758A704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A38E8"/>
    <w:rsid w:val="000C7F87"/>
    <w:rsid w:val="000E04DC"/>
    <w:rsid w:val="00170F09"/>
    <w:rsid w:val="001778C8"/>
    <w:rsid w:val="002B0192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6C0442"/>
    <w:rsid w:val="00735188"/>
    <w:rsid w:val="00735C23"/>
    <w:rsid w:val="00746F7E"/>
    <w:rsid w:val="007A69CF"/>
    <w:rsid w:val="00824265"/>
    <w:rsid w:val="008D7B16"/>
    <w:rsid w:val="008F4DD2"/>
    <w:rsid w:val="00900F86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50DE"/>
    <w:rsid w:val="00B4022F"/>
    <w:rsid w:val="00B74DC5"/>
    <w:rsid w:val="00B8632B"/>
    <w:rsid w:val="00BB2612"/>
    <w:rsid w:val="00C72AB7"/>
    <w:rsid w:val="00C85D60"/>
    <w:rsid w:val="00C91E78"/>
    <w:rsid w:val="00D46F8C"/>
    <w:rsid w:val="00D81C6A"/>
    <w:rsid w:val="00E44368"/>
    <w:rsid w:val="00EF260F"/>
    <w:rsid w:val="00F03BAC"/>
    <w:rsid w:val="00FA069A"/>
    <w:rsid w:val="00FF6531"/>
    <w:rsid w:val="0A4251AD"/>
    <w:rsid w:val="0B122F35"/>
    <w:rsid w:val="314A4CFA"/>
    <w:rsid w:val="331C074B"/>
    <w:rsid w:val="418E23F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1B9B400487F4428D9A68DE905A16F27F_13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v1.0_mb_jFGmBpbOhgvA5NawsBlDmg==</vt:lpwstr>
  </property>
</Properties>
</file>