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ge">
                  <wp:posOffset>1477645</wp:posOffset>
                </wp:positionV>
                <wp:extent cx="4457065" cy="321310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56770" cy="3213361"/>
                          <a:chOff x="0" y="-92946"/>
                          <a:chExt cx="4457326" cy="3213614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-92946"/>
                            <a:ext cx="4457326" cy="3213614"/>
                            <a:chOff x="0" y="-92965"/>
                            <a:chExt cx="4457873" cy="3214276"/>
                          </a:xfrm>
                        </wpg:grpSpPr>
                        <wps:wsp xmlns:wps="http://schemas.microsoft.com/office/word/2010/wordprocessingShape">
                          <wps:cNvPr id="9" name="矩形 9"/>
                          <wps:cNvSpPr/>
                          <wps:spPr>
                            <a:xfrm>
                              <a:off x="0" y="0"/>
                              <a:ext cx="3939787" cy="450850"/>
                            </a:xfrm>
                            <a:prstGeom prst="rect">
                              <a:avLst/>
                            </a:prstGeom>
                            <a:solidFill>
                              <a:srgbClr val="23252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10"/>
                          <wps:cNvSpPr/>
                          <wps:spPr>
                            <a:xfrm>
                              <a:off x="0" y="2381693"/>
                              <a:ext cx="3939787" cy="142503"/>
                            </a:xfrm>
                            <a:prstGeom prst="rect">
                              <a:avLst/>
                            </a:prstGeom>
                            <a:solidFill>
                              <a:srgbClr val="23252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0242"/>
                              <a:ext cx="3939540" cy="15436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方正粗活意简体" w:eastAsia="方正粗活意简体"/>
                                    <w:sz w:val="144"/>
                                  </w:rPr>
                                </w:pPr>
                                <w:r>
                                  <w:rPr>
                                    <w:rFonts w:ascii="方正粗活意简体" w:eastAsia="方正粗活意简体" w:hint="eastAsia"/>
                                    <w:sz w:val="144"/>
                                  </w:rPr>
                                  <w:t>个人简历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82895"/>
                              <a:ext cx="3939619" cy="5583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hint="eastAsia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  <w:lang w:val="en-US" w:eastAsia="zh-CN"/>
                                  </w:rPr>
                                  <w:t>免费简历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院校：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 xml:space="preserve">大学 / 专业：市场营销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学历：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018" y="2563447"/>
                              <a:ext cx="1935925" cy="3295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电话：+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  <w:t>86 13800138000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3065" y="2562942"/>
                              <a:ext cx="2224808" cy="5583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  <w:lang w:eastAsia="zh-CN"/>
                                  </w:rPr>
                                  <w:t>jianlimoban-ziyuan.com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" y="-92965"/>
                              <a:ext cx="3938752" cy="6459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distribute"/>
                                  <w:rPr>
                                    <w:rFonts w:ascii="微软雅黑" w:eastAsia="微软雅黑" w:hAnsi="微软雅黑"/>
                                    <w:cap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FFFFFF" w:themeColor="background1"/>
                                    <w:sz w:val="50"/>
                                    <w:szCs w:val="5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Resume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9" name="Freeform 2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8752" y="2624447"/>
                            <a:ext cx="110769" cy="180000"/>
                          </a:xfrm>
                          <a:custGeom>
                            <a:avLst/>
                            <a:gdLst>
                              <a:gd name="T0" fmla="*/ 2147483646 w 40"/>
                              <a:gd name="T1" fmla="*/ 0 h 64"/>
                              <a:gd name="T2" fmla="*/ 2147483646 w 40"/>
                              <a:gd name="T3" fmla="*/ 0 h 64"/>
                              <a:gd name="T4" fmla="*/ 0 w 40"/>
                              <a:gd name="T5" fmla="*/ 2147483646 h 64"/>
                              <a:gd name="T6" fmla="*/ 0 w 40"/>
                              <a:gd name="T7" fmla="*/ 2147483646 h 64"/>
                              <a:gd name="T8" fmla="*/ 2147483646 w 40"/>
                              <a:gd name="T9" fmla="*/ 2147483646 h 64"/>
                              <a:gd name="T10" fmla="*/ 2147483646 w 40"/>
                              <a:gd name="T11" fmla="*/ 2147483646 h 64"/>
                              <a:gd name="T12" fmla="*/ 2147483646 w 40"/>
                              <a:gd name="T13" fmla="*/ 2147483646 h 64"/>
                              <a:gd name="T14" fmla="*/ 2147483646 w 40"/>
                              <a:gd name="T15" fmla="*/ 2147483646 h 64"/>
                              <a:gd name="T16" fmla="*/ 2147483646 w 40"/>
                              <a:gd name="T17" fmla="*/ 0 h 64"/>
                              <a:gd name="T18" fmla="*/ 2147483646 w 40"/>
                              <a:gd name="T19" fmla="*/ 2147483646 h 64"/>
                              <a:gd name="T20" fmla="*/ 2147483646 w 40"/>
                              <a:gd name="T21" fmla="*/ 2147483646 h 64"/>
                              <a:gd name="T22" fmla="*/ 2147483646 w 40"/>
                              <a:gd name="T23" fmla="*/ 2147483646 h 64"/>
                              <a:gd name="T24" fmla="*/ 2147483646 w 40"/>
                              <a:gd name="T25" fmla="*/ 2147483646 h 64"/>
                              <a:gd name="T26" fmla="*/ 2147483646 w 40"/>
                              <a:gd name="T27" fmla="*/ 2147483646 h 64"/>
                              <a:gd name="T28" fmla="*/ 2147483646 w 40"/>
                              <a:gd name="T29" fmla="*/ 2147483646 h 64"/>
                              <a:gd name="T30" fmla="*/ 2147483646 w 40"/>
                              <a:gd name="T31" fmla="*/ 2147483646 h 64"/>
                              <a:gd name="T32" fmla="*/ 2147483646 w 40"/>
                              <a:gd name="T33" fmla="*/ 2147483646 h 64"/>
                              <a:gd name="T34" fmla="*/ 2147483646 w 40"/>
                              <a:gd name="T35" fmla="*/ 2147483646 h 64"/>
                              <a:gd name="T36" fmla="*/ 2147483646 w 40"/>
                              <a:gd name="T37" fmla="*/ 2147483646 h 64"/>
                              <a:gd name="T38" fmla="*/ 2147483646 w 40"/>
                              <a:gd name="T39" fmla="*/ 2147483646 h 64"/>
                              <a:gd name="T40" fmla="*/ 2147483646 w 40"/>
                              <a:gd name="T41" fmla="*/ 2147483646 h 64"/>
                              <a:gd name="T42" fmla="*/ 2147483646 w 40"/>
                              <a:gd name="T43" fmla="*/ 2147483646 h 64"/>
                              <a:gd name="T44" fmla="*/ 2147483646 w 40"/>
                              <a:gd name="T45" fmla="*/ 2147483646 h 64"/>
                              <a:gd name="T46" fmla="*/ 2147483646 w 40"/>
                              <a:gd name="T47" fmla="*/ 2147483646 h 6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64" w="40" stroke="1">
                                <a:moveTo>
                                  <a:pt x="34" y="0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3" y="0"/>
                                  <a:pt x="0" y="3"/>
                                  <a:pt x="0" y="6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61"/>
                                  <a:pt x="3" y="64"/>
                                  <a:pt x="6" y="64"/>
                                </a:cubicBezTo>
                                <a:cubicBezTo>
                                  <a:pt x="34" y="64"/>
                                  <a:pt x="34" y="64"/>
                                  <a:pt x="34" y="64"/>
                                </a:cubicBezTo>
                                <a:cubicBezTo>
                                  <a:pt x="37" y="64"/>
                                  <a:pt x="40" y="61"/>
                                  <a:pt x="40" y="58"/>
                                </a:cubicBezTo>
                                <a:cubicBezTo>
                                  <a:pt x="40" y="6"/>
                                  <a:pt x="40" y="6"/>
                                  <a:pt x="40" y="6"/>
                                </a:cubicBezTo>
                                <a:cubicBezTo>
                                  <a:pt x="40" y="3"/>
                                  <a:pt x="37" y="0"/>
                                  <a:pt x="34" y="0"/>
                                </a:cubicBezTo>
                                <a:moveTo>
                                  <a:pt x="12" y="3"/>
                                </a:move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lnTo>
                                  <a:pt x="12" y="3"/>
                                </a:lnTo>
                                <a:close/>
                                <a:moveTo>
                                  <a:pt x="20" y="60"/>
                                </a:moveTo>
                                <a:cubicBezTo>
                                  <a:pt x="18" y="60"/>
                                  <a:pt x="16" y="58"/>
                                  <a:pt x="16" y="56"/>
                                </a:cubicBezTo>
                                <a:cubicBezTo>
                                  <a:pt x="16" y="54"/>
                                  <a:pt x="18" y="52"/>
                                  <a:pt x="20" y="52"/>
                                </a:cubicBezTo>
                                <a:cubicBezTo>
                                  <a:pt x="22" y="52"/>
                                  <a:pt x="24" y="54"/>
                                  <a:pt x="24" y="56"/>
                                </a:cubicBezTo>
                                <a:cubicBezTo>
                                  <a:pt x="24" y="58"/>
                                  <a:pt x="22" y="60"/>
                                  <a:pt x="20" y="60"/>
                                </a:cubicBezTo>
                                <a:moveTo>
                                  <a:pt x="36" y="48"/>
                                </a:moveTo>
                                <a:cubicBezTo>
                                  <a:pt x="4" y="48"/>
                                  <a:pt x="4" y="48"/>
                                  <a:pt x="4" y="48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36" y="8"/>
                                  <a:pt x="36" y="8"/>
                                  <a:pt x="36" y="8"/>
                                </a:cubicBezTo>
                                <a:lnTo>
                                  <a:pt x="3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92" name="信息3 346"/>
                        <wps:cNvSpPr>
                          <a:spLocks noChangeAspect="1"/>
                        </wps:cNvSpPr>
                        <wps:spPr bwMode="auto">
                          <a:xfrm>
                            <a:off x="2125682" y="2660072"/>
                            <a:ext cx="146050" cy="114935"/>
                          </a:xfrm>
                          <a:custGeom>
                            <a:avLst/>
                            <a:gdLst>
                              <a:gd name="T0" fmla="*/ 1 w 4974795"/>
                              <a:gd name="T1" fmla="*/ 2 h 3320682"/>
                              <a:gd name="T2" fmla="*/ 2 w 4974795"/>
                              <a:gd name="T3" fmla="*/ 3 h 3320682"/>
                              <a:gd name="T4" fmla="*/ 2 w 4974795"/>
                              <a:gd name="T5" fmla="*/ 2 h 3320682"/>
                              <a:gd name="T6" fmla="*/ 3 w 4974795"/>
                              <a:gd name="T7" fmla="*/ 4 h 3320682"/>
                              <a:gd name="T8" fmla="*/ 0 w 4974795"/>
                              <a:gd name="T9" fmla="*/ 4 h 3320682"/>
                              <a:gd name="T10" fmla="*/ 1 w 4974795"/>
                              <a:gd name="T11" fmla="*/ 2 h 3320682"/>
                              <a:gd name="T12" fmla="*/ 0 w 4974795"/>
                              <a:gd name="T13" fmla="*/ 0 h 3320682"/>
                              <a:gd name="T14" fmla="*/ 1 w 4974795"/>
                              <a:gd name="T15" fmla="*/ 2 h 3320682"/>
                              <a:gd name="T16" fmla="*/ 0 w 4974795"/>
                              <a:gd name="T17" fmla="*/ 4 h 3320682"/>
                              <a:gd name="T18" fmla="*/ 0 w 4974795"/>
                              <a:gd name="T19" fmla="*/ 0 h 3320682"/>
                              <a:gd name="T20" fmla="*/ 3 w 4974795"/>
                              <a:gd name="T21" fmla="*/ 0 h 3320682"/>
                              <a:gd name="T22" fmla="*/ 3 w 4974795"/>
                              <a:gd name="T23" fmla="*/ 4 h 3320682"/>
                              <a:gd name="T24" fmla="*/ 2 w 4974795"/>
                              <a:gd name="T25" fmla="*/ 2 h 3320682"/>
                              <a:gd name="T26" fmla="*/ 3 w 4974795"/>
                              <a:gd name="T27" fmla="*/ 0 h 3320682"/>
                              <a:gd name="T28" fmla="*/ 0 w 4974795"/>
                              <a:gd name="T29" fmla="*/ 0 h 3320682"/>
                              <a:gd name="T30" fmla="*/ 3 w 4974795"/>
                              <a:gd name="T31" fmla="*/ 0 h 3320682"/>
                              <a:gd name="T32" fmla="*/ 2 w 4974795"/>
                              <a:gd name="T33" fmla="*/ 3 h 3320682"/>
                              <a:gd name="T34" fmla="*/ 0 w 4974795"/>
                              <a:gd name="T35" fmla="*/ 0 h 332068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0.95pt;height:253pt;margin-top:116.35pt;margin-left:106.3pt;mso-height-relative:page;mso-position-vertical-relative:page;mso-width-relative:page;position:absolute;z-index:251660288" coordorigin="0,-92946" coordsize="4457325,3213613">
                <o:lock v:ext="edit" aspectratio="f"/>
                <v:group id="_x0000_s1026" o:spid="_x0000_s1026" style="width:4457325;height:3213613;position:absolute;top:-92946" coordorigin="0,-92965" coordsize="4457873,3214276">
                  <o:lock v:ext="edit" aspectratio="f"/>
                  <v:rect id="_x0000_s1026" o:spid="_x0000_s1027" style="width:3939787;height:450850;position:absolute;v-text-anchor:middle" coordsize="21600,21600" filled="t" fillcolor="#232529" stroked="f">
                    <v:stroke joinstyle="miter"/>
                    <o:lock v:ext="edit" aspectratio="f"/>
                  </v:rect>
                  <v:rect id="_x0000_s1026" o:spid="_x0000_s1028" style="width:3939787;height:142503;position:absolute;top:2381693;v-text-anchor:middle" coordsize="21600,21600" filled="t" fillcolor="#232529" stroked="f">
                    <v:stroke joinstyle="miter"/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width:3939540;height:1543685;position:absolute;top:34024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方正粗活意简体" w:eastAsia="方正粗活意简体"/>
                              <w:sz w:val="144"/>
                            </w:rPr>
                          </w:pPr>
                          <w:r>
                            <w:rPr>
                              <w:rFonts w:ascii="方正粗活意简体" w:eastAsia="方正粗活意简体" w:hint="eastAsia"/>
                              <w:sz w:val="144"/>
                            </w:rPr>
                            <w:t>个人简历</w:t>
                          </w:r>
                        </w:p>
                      </w:txbxContent>
                    </v:textbox>
                  </v:shape>
                  <v:shape id="文本框 2" o:spid="_x0000_s1030" type="#_x0000_t202" style="width:3939619;height:558369;position:absolute;top:148289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 w:hint="eastAsia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  <w:lang w:val="en-US" w:eastAsia="zh-CN"/>
                            </w:rPr>
                            <w:t>免费简历</w:t>
                          </w:r>
                        </w:p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院校：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 xml:space="preserve">大学 / 专业：市场营销 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 xml:space="preserve">/ 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学历：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本科</w:t>
                          </w:r>
                        </w:p>
                      </w:txbxContent>
                    </v:textbox>
                  </v:shape>
                  <v:shape id="文本框 2" o:spid="_x0000_s1031" type="#_x0000_t202" style="width:1935925;height:329573;left:190018;position:absolute;top:256344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电话：+</w:t>
                          </w:r>
                          <w:r>
                            <w:rPr>
                              <w:rFonts w:ascii="微软雅黑" w:eastAsia="微软雅黑" w:hAnsi="微软雅黑"/>
                              <w:szCs w:val="21"/>
                            </w:rPr>
                            <w:t>86 13800138000</w:t>
                          </w:r>
                        </w:p>
                      </w:txbxContent>
                    </v:textbox>
                  </v:shape>
                  <v:shape id="文本框 2" o:spid="_x0000_s1032" type="#_x0000_t202" style="width:2224808;height:558369;left:2233065;position:absolute;top:2562942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  <w:lang w:eastAsia="zh-CN"/>
                            </w:rPr>
                            <w:t>jianlimoban-ziyuan.com</w:t>
                          </w:r>
                        </w:p>
                      </w:txbxContent>
                    </v:textbox>
                  </v:shape>
                  <v:shape id="文本框 2" o:spid="_x0000_s1033" type="#_x0000_t202" style="width:3938752;height:645927;left:247;position:absolute;top:-9296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jc w:val="distribute"/>
                            <w:rPr>
                              <w:rFonts w:ascii="微软雅黑" w:eastAsia="微软雅黑" w:hAnsi="微软雅黑"/>
                              <w:cap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caps/>
                              <w:color w:val="FFFFFF" w:themeColor="background1"/>
                              <w:sz w:val="50"/>
                              <w:szCs w:val="5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Resume</w:t>
                          </w:r>
                        </w:p>
                      </w:txbxContent>
                    </v:textbox>
                  </v:shape>
                </v:group>
                <v:shape id="Freeform 216" o:spid="_x0000_s1034" style="width:110769;height:180000;left:118752;position:absolute;top:2624447" coordsize="40,64" o:spt="100" adj="-11796480,,5400" path="m34,c6,,6,,6,c3,,,3,,6c,58,,58,,58c,61,3,64,6,64c34,64,34,64,34,64c37,64,40,61,40,58c40,6,40,6,40,6c40,3,37,,34,m12,3c28,3,28,3,28,3c28,5,28,5,28,5c12,5,12,5,12,5l12,3xm20,60c18,60,16,58,16,56c16,54,18,52,20,52c22,52,24,54,24,56c24,58,22,60,20,60m36,48c4,48,4,48,4,48c4,8,4,8,4,8c36,8,36,8,36,8l36,48xe" filled="t" fillcolor="black" stroked="f">
                  <v:stroke joinstyle="miter"/>
                  <v:path o:connecttype="custom" o:connectlocs="@0,0;@0,0;0,@0;0,@0;@0,@0;@0,@0;@0,@0;@0,@0;@0,0;@0,@0;@0,@0;@0,@0;@0,@0;@0,@0;@0,@0;@0,@0;@0,@0;@0,@0;@0,@0;@0,@0;@0,@0;@0,@0;@0,@0;@0,@0" o:connectangles="0,0,0,0,0,0,0,0,0,0,0,0,0,0,0,0,0,0,0,0,0,0,0,0"/>
                  <o:lock v:ext="edit" aspectratio="t"/>
                </v:shape>
                <v:shape id="信息3 346" o:spid="_x0000_s1035" style="width:146050;height:114935;left:2125682;position:absolute;top:2660072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black" stroked="f">
                  <v:stroke joinstyle="miter"/>
                  <v:path o:connecttype="custom" o:connectlocs="0,0;0,0;0,0;0,0;0,0;0,0;0,0;0,0;0,0;0,0;0,0;0,0;0,0;0,0;0,0;0,0;0,0;0,0" o:connectangles="0,0,0,0,0,0,0,0,0,0,0,0,0,0,0,0,0,0"/>
                  <o:lock v:ext="edit" aspectratio="t"/>
                </v:shape>
              </v:group>
            </w:pict>
          </mc:Fallback>
        </mc:AlternateContent>
      </w:r>
    </w:p>
    <w:p/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6092190</wp:posOffset>
            </wp:positionV>
            <wp:extent cx="6958330" cy="4638675"/>
            <wp:effectExtent l="0" t="0" r="0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33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widowControl/>
        <w:jc w:val="left"/>
      </w:pPr>
      <w:r>
        <w:br w:type="page"/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0</wp:posOffset>
                </wp:positionV>
                <wp:extent cx="7559040" cy="10691495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0691495"/>
                        </a:xfrm>
                        <a:prstGeom prst="rect">
                          <a:avLst/>
                        </a:prstGeom>
                        <a:solidFill>
                          <a:srgbClr val="2325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2pt;height:841.85pt;margin-top:0;margin-left:-36pt;mso-height-relative:page;mso-position-vertical-relative:page;mso-width-relative:page;position:absolute;v-text-anchor:middle;z-index:251662336" coordsize="21600,21600" filled="t" fillcolor="#232529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ge">
                  <wp:posOffset>3168650</wp:posOffset>
                </wp:positionV>
                <wp:extent cx="3938270" cy="4352925"/>
                <wp:effectExtent l="0" t="0" r="5080" b="95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8270" cy="4352925"/>
                          <a:chOff x="0" y="-11871"/>
                          <a:chExt cx="3938270" cy="4353453"/>
                        </a:xfrm>
                      </wpg:grpSpPr>
                      <wps:wsp xmlns:wps="http://schemas.microsoft.com/office/word/2010/wordprocessingShape">
                        <wps:cNvPr id="234" name="矩形 234"/>
                        <wps:cNvSpPr/>
                        <wps:spPr>
                          <a:xfrm>
                            <a:off x="859809" y="1812925"/>
                            <a:ext cx="2211705" cy="2210435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6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0" y="-11871"/>
                            <a:ext cx="3938270" cy="4353453"/>
                            <a:chOff x="0" y="-104839"/>
                            <a:chExt cx="3939787" cy="4355174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" y="-104839"/>
                              <a:ext cx="3938752" cy="64592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distribute"/>
                                  <w:rPr>
                                    <w:rFonts w:ascii="微软雅黑" w:eastAsia="微软雅黑" w:hAnsi="微软雅黑"/>
                                    <w:caps/>
                                    <w:color w:val="232529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aps/>
                                    <w:color w:val="232529"/>
                                    <w:sz w:val="50"/>
                                    <w:szCs w:val="50"/>
                                  </w:rPr>
                                  <w:t>Resume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" name="矩形 21"/>
                          <wps:cNvSpPr/>
                          <wps:spPr>
                            <a:xfrm>
                              <a:off x="0" y="4070264"/>
                              <a:ext cx="3939787" cy="1800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203"/>
                              <a:ext cx="3939540" cy="15436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方正粗活意简体" w:eastAsia="方正粗活意简体"/>
                                    <w:color w:val="FFFFFF" w:themeColor="background1"/>
                                    <w:sz w:val="14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方正粗活意简体" w:eastAsia="方正粗活意简体" w:hint="eastAsia"/>
                                    <w:color w:val="FFFFFF" w:themeColor="background1"/>
                                    <w:sz w:val="14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保持联系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10.1pt;height:342.75pt;margin-top:249.5pt;margin-left:106.5pt;mso-height-relative:page;mso-position-vertical-relative:page;mso-width-relative:page;position:absolute;z-index:251664384" coordorigin="0,-11871" coordsize="3938270,4353453">
                <o:lock v:ext="edit" aspectratio="f"/>
                <v:rect id="_x0000_s1026" o:spid="_x0000_s1038" style="width:2211705;height:2210435;left:859809;position:absolute;top:1812925;v-text-anchor:middle" coordsize="21600,21600" filled="t" stroked="f">
                  <v:fill r:id="rId6" o:title="" recolor="t" rotate="t" type="frame"/>
                  <v:stroke joinstyle="miter"/>
                  <o:lock v:ext="edit" aspectratio="f"/>
                </v:rect>
                <v:group id="_x0000_s1026" o:spid="_x0000_s1039" style="width:3938270;height:4353453;position:absolute;top:-11871" coordorigin="0,-104839" coordsize="3939787,4355174">
                  <o:lock v:ext="edit" aspectratio="f"/>
                  <v:shape id="文本框 2" o:spid="_x0000_s1040" type="#_x0000_t202" style="width:3938752;height:645927;left:247;position:absolute;top:-104839" coordsize="21600,21600" filled="t" fillcolor="white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jc w:val="distribute"/>
                            <w:rPr>
                              <w:rFonts w:ascii="微软雅黑" w:eastAsia="微软雅黑" w:hAnsi="微软雅黑"/>
                              <w:caps/>
                              <w:color w:val="232529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caps/>
                              <w:color w:val="232529"/>
                              <w:sz w:val="50"/>
                              <w:szCs w:val="50"/>
                            </w:rPr>
                            <w:t>Resume</w:t>
                          </w:r>
                        </w:p>
                      </w:txbxContent>
                    </v:textbox>
                  </v:shape>
                  <v:rect id="_x0000_s1026" o:spid="_x0000_s1041" style="width:3939787;height:180071;position:absolute;top:4070264;v-text-anchor:middle" coordsize="21600,21600" filled="t" fillcolor="white" stroked="f">
                    <v:stroke joinstyle="miter"/>
                    <o:lock v:ext="edit" aspectratio="f"/>
                  </v:rect>
                  <v:shape id="文本框 2" o:spid="_x0000_s1042" type="#_x0000_t202" style="width:3939540;height:1543685;position:absolute;top:38120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方正粗活意简体" w:eastAsia="方正粗活意简体"/>
                              <w:color w:val="FFFFFF" w:themeColor="background1"/>
                              <w:sz w:val="14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方正粗活意简体" w:eastAsia="方正粗活意简体" w:hint="eastAsia"/>
                              <w:color w:val="FFFFFF" w:themeColor="background1"/>
                              <w:sz w:val="14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保持联系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活意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7D"/>
    <w:rsid w:val="00072B80"/>
    <w:rsid w:val="00215BB2"/>
    <w:rsid w:val="00241C15"/>
    <w:rsid w:val="003E7889"/>
    <w:rsid w:val="004E2B3E"/>
    <w:rsid w:val="005B437F"/>
    <w:rsid w:val="00773D7D"/>
    <w:rsid w:val="00B2514A"/>
    <w:rsid w:val="00BA170E"/>
    <w:rsid w:val="52F14A71"/>
    <w:rsid w:val="7B334F2B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2017-03-31T13:34:00Z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E3DE0194BC6E476FBD3A616DFBADCDD8_13</vt:lpwstr>
  </property>
  <property fmtid="{D5CDD505-2E9C-101B-9397-08002B2CF9AE}" pid="3" name="KSOProductBuildVer">
    <vt:lpwstr>2052-12.1.0.15120</vt:lpwstr>
  </property>
</Properties>
</file>